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4922" w14:textId="5B68312B" w:rsidR="00003A03" w:rsidRDefault="00003A03" w:rsidP="0086236C">
      <w:pPr>
        <w:adjustRightInd w:val="0"/>
        <w:spacing w:line="276" w:lineRule="auto"/>
        <w:jc w:val="center"/>
        <w:rPr>
          <w:rFonts w:ascii="Helvetica" w:hAnsi="Helvetica"/>
          <w:bCs/>
          <w:lang w:val="en-AU"/>
        </w:rPr>
      </w:pPr>
      <w:r>
        <w:rPr>
          <w:rFonts w:ascii="Helvetica" w:hAnsi="Helvetica"/>
          <w:bCs/>
          <w:lang w:val="en-AU"/>
        </w:rPr>
        <w:t>The Unconformity Board</w:t>
      </w:r>
    </w:p>
    <w:p w14:paraId="2687EA26" w14:textId="5A330095" w:rsidR="00DD2223" w:rsidRPr="003C711C" w:rsidRDefault="00003A03" w:rsidP="003C711C">
      <w:pPr>
        <w:adjustRightInd w:val="0"/>
        <w:spacing w:after="240" w:line="276" w:lineRule="auto"/>
        <w:jc w:val="center"/>
        <w:rPr>
          <w:rFonts w:ascii="Helvetica" w:hAnsi="Helvetica" w:cs="Arial"/>
          <w:b/>
          <w:sz w:val="18"/>
          <w:lang w:val="en-AU"/>
        </w:rPr>
      </w:pPr>
      <w:r w:rsidRPr="005C4D61">
        <w:rPr>
          <w:rFonts w:ascii="Helvetica" w:hAnsi="Helvetica"/>
          <w:b/>
          <w:color w:val="000000"/>
        </w:rPr>
        <w:t>Expression of Interest Form</w:t>
      </w:r>
    </w:p>
    <w:p w14:paraId="5AE70D4D" w14:textId="215B7619" w:rsidR="00191B11" w:rsidRPr="00191B11" w:rsidRDefault="00191B11" w:rsidP="003C711C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Helvetica" w:hAnsi="Helvetica" w:cs="Arial"/>
          <w:b/>
          <w:sz w:val="18"/>
          <w:lang w:val="en-AU"/>
        </w:rPr>
      </w:pPr>
      <w:r>
        <w:rPr>
          <w:rFonts w:ascii="Helvetica" w:hAnsi="Helvetica" w:cs="Arial"/>
          <w:b/>
          <w:sz w:val="18"/>
          <w:lang w:val="en-AU"/>
        </w:rPr>
        <w:t>SUMMARY</w:t>
      </w:r>
    </w:p>
    <w:p w14:paraId="2E1ADF28" w14:textId="41D0A4B5" w:rsidR="00003A03" w:rsidRDefault="00FF3DBD" w:rsidP="003C711C">
      <w:pPr>
        <w:pStyle w:val="ListParagraph"/>
        <w:widowControl w:val="0"/>
        <w:autoSpaceDE w:val="0"/>
        <w:autoSpaceDN w:val="0"/>
        <w:adjustRightInd w:val="0"/>
        <w:spacing w:after="100" w:line="276" w:lineRule="auto"/>
        <w:ind w:left="0"/>
        <w:contextualSpacing w:val="0"/>
        <w:rPr>
          <w:rFonts w:ascii="Helvetica" w:hAnsi="Helvetica" w:cs="Calibri"/>
          <w:b/>
          <w:color w:val="000000"/>
          <w:sz w:val="18"/>
          <w:szCs w:val="18"/>
        </w:rPr>
      </w:pPr>
      <w:r>
        <w:rPr>
          <w:rFonts w:ascii="Helvetica" w:hAnsi="Helvetica" w:cs="Arial"/>
          <w:bCs/>
          <w:sz w:val="18"/>
          <w:lang w:val="en-AU"/>
        </w:rPr>
        <w:t xml:space="preserve">The Unconformity </w:t>
      </w:r>
      <w:r>
        <w:rPr>
          <w:rFonts w:ascii="Helvetica" w:hAnsi="Helvetica"/>
          <w:sz w:val="18"/>
          <w:szCs w:val="18"/>
        </w:rPr>
        <w:t>is a professional</w:t>
      </w:r>
      <w:r w:rsidRPr="00391D03">
        <w:rPr>
          <w:rFonts w:ascii="Helvetica" w:hAnsi="Helvetica"/>
          <w:sz w:val="18"/>
          <w:szCs w:val="18"/>
        </w:rPr>
        <w:t xml:space="preserve"> community-based cultural </w:t>
      </w:r>
      <w:r>
        <w:rPr>
          <w:rFonts w:ascii="Helvetica" w:hAnsi="Helvetica"/>
          <w:sz w:val="18"/>
          <w:szCs w:val="18"/>
        </w:rPr>
        <w:t>entity</w:t>
      </w:r>
      <w:r w:rsidRPr="00391D03">
        <w:rPr>
          <w:rFonts w:ascii="Helvetica" w:hAnsi="Helvetica"/>
          <w:sz w:val="18"/>
          <w:szCs w:val="18"/>
        </w:rPr>
        <w:t xml:space="preserve"> located in Queenstown</w:t>
      </w:r>
      <w:r w:rsidR="003C711C">
        <w:rPr>
          <w:rFonts w:ascii="Helvetica" w:hAnsi="Helvetica"/>
          <w:sz w:val="18"/>
          <w:szCs w:val="18"/>
        </w:rPr>
        <w:t xml:space="preserve"> on the</w:t>
      </w:r>
      <w:r w:rsidRPr="00391D03">
        <w:rPr>
          <w:rFonts w:ascii="Helvetica" w:hAnsi="Helvetica"/>
          <w:sz w:val="18"/>
          <w:szCs w:val="18"/>
        </w:rPr>
        <w:t xml:space="preserve"> West Coast</w:t>
      </w:r>
      <w:r w:rsidR="003C711C">
        <w:rPr>
          <w:rFonts w:ascii="Helvetica" w:hAnsi="Helvetica"/>
          <w:sz w:val="18"/>
          <w:szCs w:val="18"/>
        </w:rPr>
        <w:t xml:space="preserve"> of</w:t>
      </w:r>
      <w:r w:rsidRPr="00391D03">
        <w:rPr>
          <w:rFonts w:ascii="Helvetica" w:hAnsi="Helvetica"/>
          <w:sz w:val="18"/>
          <w:szCs w:val="18"/>
        </w:rPr>
        <w:t xml:space="preserve"> </w:t>
      </w:r>
      <w:r w:rsidR="00BF2552">
        <w:rPr>
          <w:rFonts w:ascii="Helvetica" w:hAnsi="Helvetica"/>
          <w:sz w:val="18"/>
          <w:szCs w:val="18"/>
        </w:rPr>
        <w:t>lutruwita/</w:t>
      </w:r>
      <w:r w:rsidRPr="00391D03">
        <w:rPr>
          <w:rFonts w:ascii="Helvetica" w:hAnsi="Helvetica"/>
          <w:sz w:val="18"/>
          <w:szCs w:val="18"/>
        </w:rPr>
        <w:t>Tasmania.</w:t>
      </w:r>
      <w:r w:rsidR="006745D8">
        <w:rPr>
          <w:rFonts w:ascii="Helvetica" w:hAnsi="Helvetica" w:cs="Calibri"/>
          <w:b/>
          <w:color w:val="000000"/>
          <w:sz w:val="18"/>
          <w:szCs w:val="18"/>
        </w:rPr>
        <w:t xml:space="preserve"> </w:t>
      </w:r>
    </w:p>
    <w:p w14:paraId="7208499B" w14:textId="15F844A0" w:rsidR="006745D8" w:rsidRPr="006745D8" w:rsidRDefault="006745D8" w:rsidP="003C711C">
      <w:pPr>
        <w:pStyle w:val="ListParagraph"/>
        <w:widowControl w:val="0"/>
        <w:autoSpaceDE w:val="0"/>
        <w:autoSpaceDN w:val="0"/>
        <w:adjustRightInd w:val="0"/>
        <w:spacing w:after="100"/>
        <w:ind w:left="0"/>
        <w:contextualSpacing w:val="0"/>
        <w:rPr>
          <w:rFonts w:ascii="Helvetica" w:hAnsi="Helvetica"/>
          <w:sz w:val="18"/>
          <w:szCs w:val="18"/>
        </w:rPr>
      </w:pPr>
      <w:r w:rsidRPr="006745D8">
        <w:rPr>
          <w:rFonts w:ascii="Helvetica" w:hAnsi="Helvetica"/>
          <w:sz w:val="18"/>
          <w:szCs w:val="18"/>
        </w:rPr>
        <w:t>Working with a range of community, corporate, artistic and Government p</w:t>
      </w:r>
      <w:r>
        <w:rPr>
          <w:rFonts w:ascii="Helvetica" w:hAnsi="Helvetica"/>
          <w:sz w:val="18"/>
          <w:szCs w:val="18"/>
        </w:rPr>
        <w:t xml:space="preserve">artners, </w:t>
      </w:r>
      <w:r w:rsidR="00003A03">
        <w:rPr>
          <w:rFonts w:ascii="Helvetica" w:hAnsi="Helvetica"/>
          <w:sz w:val="18"/>
          <w:szCs w:val="18"/>
        </w:rPr>
        <w:t>The Unconformity</w:t>
      </w:r>
      <w:r>
        <w:rPr>
          <w:rFonts w:ascii="Helvetica" w:hAnsi="Helvetica"/>
          <w:sz w:val="18"/>
          <w:szCs w:val="18"/>
        </w:rPr>
        <w:t xml:space="preserve"> develop</w:t>
      </w:r>
      <w:r w:rsidR="00003A03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and deliver</w:t>
      </w:r>
      <w:r w:rsidR="00003A03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a </w:t>
      </w:r>
      <w:r w:rsidRPr="006745D8">
        <w:rPr>
          <w:rFonts w:ascii="Helvetica" w:hAnsi="Helvetica"/>
          <w:sz w:val="18"/>
          <w:szCs w:val="18"/>
        </w:rPr>
        <w:t>biennial contemporary art festival</w:t>
      </w:r>
      <w:r>
        <w:rPr>
          <w:rFonts w:ascii="Helvetica" w:hAnsi="Helvetica"/>
          <w:sz w:val="18"/>
          <w:szCs w:val="18"/>
        </w:rPr>
        <w:t xml:space="preserve"> alongside a</w:t>
      </w:r>
      <w:r w:rsidRPr="006745D8">
        <w:rPr>
          <w:rFonts w:ascii="Helvetica" w:hAnsi="Helvetica"/>
          <w:sz w:val="18"/>
          <w:szCs w:val="18"/>
        </w:rPr>
        <w:t xml:space="preserve"> range of arts-led</w:t>
      </w:r>
      <w:r w:rsidR="00003A03">
        <w:rPr>
          <w:rFonts w:ascii="Helvetica" w:hAnsi="Helvetica"/>
          <w:sz w:val="18"/>
          <w:szCs w:val="18"/>
        </w:rPr>
        <w:t xml:space="preserve"> </w:t>
      </w:r>
      <w:r w:rsidRPr="006745D8">
        <w:rPr>
          <w:rFonts w:ascii="Helvetica" w:hAnsi="Helvetica"/>
          <w:sz w:val="18"/>
          <w:szCs w:val="18"/>
        </w:rPr>
        <w:t>cultural</w:t>
      </w:r>
      <w:r w:rsidR="00003A03">
        <w:rPr>
          <w:rFonts w:ascii="Helvetica" w:hAnsi="Helvetica"/>
          <w:sz w:val="18"/>
          <w:szCs w:val="18"/>
        </w:rPr>
        <w:t xml:space="preserve"> </w:t>
      </w:r>
      <w:r w:rsidR="0086236C">
        <w:rPr>
          <w:rFonts w:ascii="Helvetica" w:hAnsi="Helvetica"/>
          <w:sz w:val="18"/>
          <w:szCs w:val="18"/>
        </w:rPr>
        <w:t xml:space="preserve">development, tourism and education projects </w:t>
      </w:r>
      <w:r w:rsidRPr="006745D8">
        <w:rPr>
          <w:rFonts w:ascii="Helvetica" w:hAnsi="Helvetica"/>
          <w:sz w:val="18"/>
          <w:szCs w:val="18"/>
        </w:rPr>
        <w:t xml:space="preserve">that, in partnership with </w:t>
      </w:r>
      <w:r w:rsidR="0086236C">
        <w:rPr>
          <w:rFonts w:ascii="Helvetica" w:hAnsi="Helvetica"/>
          <w:sz w:val="18"/>
          <w:szCs w:val="18"/>
        </w:rPr>
        <w:t>the</w:t>
      </w:r>
      <w:r w:rsidRPr="006745D8">
        <w:rPr>
          <w:rFonts w:ascii="Helvetica" w:hAnsi="Helvetica"/>
          <w:sz w:val="18"/>
          <w:szCs w:val="18"/>
        </w:rPr>
        <w:t xml:space="preserve"> community, seek to reimagine the future of </w:t>
      </w:r>
      <w:r w:rsidR="0086236C">
        <w:rPr>
          <w:rFonts w:ascii="Helvetica" w:hAnsi="Helvetica"/>
          <w:sz w:val="18"/>
          <w:szCs w:val="18"/>
        </w:rPr>
        <w:t>the West Coast</w:t>
      </w:r>
      <w:r w:rsidRPr="006745D8">
        <w:rPr>
          <w:rFonts w:ascii="Helvetica" w:hAnsi="Helvetica"/>
          <w:sz w:val="18"/>
          <w:szCs w:val="18"/>
        </w:rPr>
        <w:t xml:space="preserve"> region.</w:t>
      </w:r>
    </w:p>
    <w:p w14:paraId="7517BBFB" w14:textId="77777777" w:rsidR="001160C6" w:rsidRDefault="001160C6" w:rsidP="003C711C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sz w:val="18"/>
          <w:szCs w:val="18"/>
        </w:rPr>
      </w:pPr>
      <w:r w:rsidRPr="001160C6">
        <w:rPr>
          <w:rFonts w:ascii="Helvetica" w:hAnsi="Helvetica"/>
          <w:sz w:val="18"/>
          <w:szCs w:val="18"/>
        </w:rPr>
        <w:t>The Unconformity is seeking Expressions of Interest (EOI) for appointment to The Unconformity Board.</w:t>
      </w:r>
    </w:p>
    <w:p w14:paraId="0C4E6C09" w14:textId="0F7420B7" w:rsidR="00141DBE" w:rsidRDefault="006276FD" w:rsidP="003C711C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t xml:space="preserve">GOVERNANCE </w:t>
      </w:r>
      <w:r w:rsidR="00457919">
        <w:rPr>
          <w:rFonts w:ascii="Helvetica" w:hAnsi="Helvetica" w:cs="Arial"/>
          <w:b/>
          <w:bCs/>
          <w:sz w:val="18"/>
          <w:lang w:val="en-AU"/>
        </w:rPr>
        <w:t>STRUCTURE</w:t>
      </w:r>
    </w:p>
    <w:p w14:paraId="655661D8" w14:textId="77777777" w:rsidR="0086236C" w:rsidRDefault="00E52C7E" w:rsidP="003C711C">
      <w:pPr>
        <w:spacing w:after="120" w:line="276" w:lineRule="auto"/>
        <w:ind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Unco</w:t>
      </w:r>
      <w:r w:rsidR="00457919" w:rsidRPr="00B31903">
        <w:rPr>
          <w:rFonts w:ascii="Helvetica" w:hAnsi="Helvetica"/>
          <w:sz w:val="18"/>
          <w:szCs w:val="18"/>
        </w:rPr>
        <w:t xml:space="preserve">nformity </w:t>
      </w:r>
      <w:r w:rsidR="00550E7E">
        <w:rPr>
          <w:rFonts w:ascii="Helvetica" w:hAnsi="Helvetica"/>
          <w:sz w:val="18"/>
          <w:szCs w:val="18"/>
        </w:rPr>
        <w:t xml:space="preserve">is an Incorporated Association that is </w:t>
      </w:r>
      <w:r w:rsidR="00457919" w:rsidRPr="00B31903">
        <w:rPr>
          <w:rFonts w:ascii="Helvetica" w:hAnsi="Helvetica"/>
          <w:sz w:val="18"/>
          <w:szCs w:val="18"/>
        </w:rPr>
        <w:t xml:space="preserve">governed by a </w:t>
      </w:r>
      <w:r w:rsidR="006745D8">
        <w:rPr>
          <w:rFonts w:ascii="Helvetica" w:hAnsi="Helvetica"/>
          <w:sz w:val="18"/>
          <w:szCs w:val="18"/>
        </w:rPr>
        <w:t>Board that</w:t>
      </w:r>
      <w:r w:rsidR="00457919" w:rsidRPr="00B31903">
        <w:rPr>
          <w:rFonts w:ascii="Helvetica" w:hAnsi="Helvetica"/>
          <w:sz w:val="18"/>
          <w:szCs w:val="18"/>
        </w:rPr>
        <w:t xml:space="preserve"> is elected by the membership. </w:t>
      </w:r>
    </w:p>
    <w:p w14:paraId="40E94993" w14:textId="7B4960B0" w:rsidR="00714C0C" w:rsidRDefault="00E65F7A" w:rsidP="003C711C">
      <w:pPr>
        <w:spacing w:after="120" w:line="276" w:lineRule="auto"/>
        <w:ind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6745D8">
        <w:rPr>
          <w:rFonts w:ascii="Helvetica" w:hAnsi="Helvetica"/>
          <w:sz w:val="18"/>
          <w:szCs w:val="18"/>
        </w:rPr>
        <w:t xml:space="preserve">Board </w:t>
      </w:r>
      <w:r>
        <w:rPr>
          <w:rFonts w:ascii="Helvetica" w:hAnsi="Helvetica"/>
          <w:sz w:val="18"/>
          <w:szCs w:val="18"/>
        </w:rPr>
        <w:t xml:space="preserve">meets </w:t>
      </w:r>
      <w:r w:rsidR="00FA71BB">
        <w:rPr>
          <w:rFonts w:ascii="Helvetica" w:hAnsi="Helvetica"/>
          <w:sz w:val="18"/>
          <w:szCs w:val="18"/>
        </w:rPr>
        <w:t xml:space="preserve">every </w:t>
      </w:r>
      <w:r w:rsidR="00E07ECF">
        <w:rPr>
          <w:rFonts w:ascii="Helvetica" w:hAnsi="Helvetica"/>
          <w:sz w:val="18"/>
          <w:szCs w:val="18"/>
        </w:rPr>
        <w:t>six weeks</w:t>
      </w:r>
      <w:r w:rsidR="00FA71BB">
        <w:rPr>
          <w:rFonts w:ascii="Helvetica" w:hAnsi="Helvetica"/>
          <w:sz w:val="18"/>
          <w:szCs w:val="18"/>
        </w:rPr>
        <w:t xml:space="preserve"> alo</w:t>
      </w:r>
      <w:r w:rsidR="006745D8">
        <w:rPr>
          <w:rFonts w:ascii="Helvetica" w:hAnsi="Helvetica"/>
          <w:sz w:val="18"/>
          <w:szCs w:val="18"/>
        </w:rPr>
        <w:t>ngside active participation in s</w:t>
      </w:r>
      <w:r w:rsidR="00FA71BB">
        <w:rPr>
          <w:rFonts w:ascii="Helvetica" w:hAnsi="Helvetica"/>
          <w:sz w:val="18"/>
          <w:szCs w:val="18"/>
        </w:rPr>
        <w:t>ub</w:t>
      </w:r>
      <w:r w:rsidR="006745D8">
        <w:rPr>
          <w:rFonts w:ascii="Helvetica" w:hAnsi="Helvetica"/>
          <w:sz w:val="18"/>
          <w:szCs w:val="18"/>
        </w:rPr>
        <w:t>c</w:t>
      </w:r>
      <w:r w:rsidR="00FA71BB">
        <w:rPr>
          <w:rFonts w:ascii="Helvetica" w:hAnsi="Helvetica"/>
          <w:sz w:val="18"/>
          <w:szCs w:val="18"/>
        </w:rPr>
        <w:t>ommittees that monitor progress against</w:t>
      </w:r>
      <w:r w:rsidR="003C711C">
        <w:rPr>
          <w:rFonts w:ascii="Helvetica" w:hAnsi="Helvetica"/>
          <w:sz w:val="18"/>
          <w:szCs w:val="18"/>
        </w:rPr>
        <w:t xml:space="preserve"> </w:t>
      </w:r>
      <w:r w:rsidR="00FA71BB">
        <w:rPr>
          <w:rFonts w:ascii="Helvetica" w:hAnsi="Helvetica"/>
          <w:sz w:val="18"/>
          <w:szCs w:val="18"/>
        </w:rPr>
        <w:t>strategic priority areas of governance, finance, stakeholder</w:t>
      </w:r>
      <w:r w:rsidR="00E07ECF">
        <w:rPr>
          <w:rFonts w:ascii="Helvetica" w:hAnsi="Helvetica"/>
          <w:sz w:val="18"/>
          <w:szCs w:val="18"/>
        </w:rPr>
        <w:t xml:space="preserve"> engagement</w:t>
      </w:r>
      <w:r w:rsidR="00FA71BB">
        <w:rPr>
          <w:rFonts w:ascii="Helvetica" w:hAnsi="Helvetica"/>
          <w:sz w:val="18"/>
          <w:szCs w:val="18"/>
        </w:rPr>
        <w:t>, HR and programming.</w:t>
      </w:r>
      <w:r w:rsidR="00550E7E">
        <w:rPr>
          <w:rFonts w:ascii="Helvetica" w:hAnsi="Helvetica"/>
          <w:sz w:val="18"/>
          <w:szCs w:val="18"/>
        </w:rPr>
        <w:t xml:space="preserve"> </w:t>
      </w:r>
    </w:p>
    <w:p w14:paraId="46DFF73C" w14:textId="1571A3C2" w:rsidR="00191B11" w:rsidRDefault="00550E7E" w:rsidP="003C711C">
      <w:pPr>
        <w:spacing w:after="120" w:line="276" w:lineRule="auto"/>
        <w:ind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6745D8">
        <w:rPr>
          <w:rFonts w:ascii="Helvetica" w:hAnsi="Helvetica"/>
          <w:sz w:val="18"/>
          <w:szCs w:val="18"/>
        </w:rPr>
        <w:t xml:space="preserve">Board </w:t>
      </w:r>
      <w:r w:rsidR="00FF2627">
        <w:rPr>
          <w:rFonts w:ascii="Helvetica" w:hAnsi="Helvetica"/>
          <w:sz w:val="18"/>
          <w:szCs w:val="18"/>
        </w:rPr>
        <w:t xml:space="preserve">features local </w:t>
      </w:r>
      <w:r w:rsidR="00457919" w:rsidRPr="00B31903">
        <w:rPr>
          <w:rFonts w:ascii="Helvetica" w:hAnsi="Helvetica"/>
          <w:sz w:val="18"/>
          <w:szCs w:val="18"/>
        </w:rPr>
        <w:t xml:space="preserve">representation </w:t>
      </w:r>
      <w:r w:rsidR="00FF2627">
        <w:rPr>
          <w:rFonts w:ascii="Helvetica" w:hAnsi="Helvetica"/>
          <w:sz w:val="18"/>
          <w:szCs w:val="18"/>
        </w:rPr>
        <w:t xml:space="preserve">alongside </w:t>
      </w:r>
      <w:r w:rsidR="00457919" w:rsidRPr="00B31903">
        <w:rPr>
          <w:rFonts w:ascii="Helvetica" w:hAnsi="Helvetica"/>
          <w:sz w:val="18"/>
          <w:szCs w:val="18"/>
        </w:rPr>
        <w:t>drawing on intra</w:t>
      </w:r>
      <w:r w:rsidR="00E07ECF">
        <w:rPr>
          <w:rFonts w:ascii="Helvetica" w:hAnsi="Helvetica"/>
          <w:sz w:val="18"/>
          <w:szCs w:val="18"/>
        </w:rPr>
        <w:t>-</w:t>
      </w:r>
      <w:r w:rsidR="00457919" w:rsidRPr="00B31903">
        <w:rPr>
          <w:rFonts w:ascii="Helvetica" w:hAnsi="Helvetica"/>
          <w:sz w:val="18"/>
          <w:szCs w:val="18"/>
        </w:rPr>
        <w:t xml:space="preserve"> and inter</w:t>
      </w:r>
      <w:r w:rsidR="00E07ECF">
        <w:rPr>
          <w:rFonts w:ascii="Helvetica" w:hAnsi="Helvetica"/>
          <w:sz w:val="18"/>
          <w:szCs w:val="18"/>
        </w:rPr>
        <w:t>-</w:t>
      </w:r>
      <w:r w:rsidR="00457919" w:rsidRPr="00B31903">
        <w:rPr>
          <w:rFonts w:ascii="Helvetica" w:hAnsi="Helvetica"/>
          <w:sz w:val="18"/>
          <w:szCs w:val="18"/>
        </w:rPr>
        <w:t>state expertise and networks.</w:t>
      </w:r>
      <w:r w:rsidR="00E65F7A">
        <w:rPr>
          <w:rFonts w:ascii="Helvetica" w:hAnsi="Helvetica"/>
          <w:sz w:val="18"/>
          <w:szCs w:val="18"/>
        </w:rPr>
        <w:t xml:space="preserve"> </w:t>
      </w:r>
    </w:p>
    <w:p w14:paraId="20BA775F" w14:textId="76665D93" w:rsidR="00457919" w:rsidRDefault="00FA71BB" w:rsidP="003C711C">
      <w:pPr>
        <w:spacing w:after="120" w:line="276" w:lineRule="auto"/>
        <w:ind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current </w:t>
      </w:r>
      <w:r w:rsidR="006745D8">
        <w:rPr>
          <w:rFonts w:ascii="Helvetica" w:hAnsi="Helvetica"/>
          <w:sz w:val="18"/>
          <w:szCs w:val="18"/>
        </w:rPr>
        <w:t>Directors of the Board</w:t>
      </w:r>
      <w:r>
        <w:rPr>
          <w:rFonts w:ascii="Helvetica" w:hAnsi="Helvetica"/>
          <w:sz w:val="18"/>
          <w:szCs w:val="18"/>
        </w:rPr>
        <w:t xml:space="preserve"> are as follows</w:t>
      </w:r>
      <w:r w:rsidR="00191B11">
        <w:rPr>
          <w:rFonts w:ascii="Helvetica" w:hAnsi="Helvetica"/>
          <w:sz w:val="18"/>
          <w:szCs w:val="18"/>
        </w:rPr>
        <w:t>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835"/>
        <w:gridCol w:w="1284"/>
        <w:gridCol w:w="1276"/>
        <w:gridCol w:w="5670"/>
      </w:tblGrid>
      <w:tr w:rsidR="006745D8" w:rsidRPr="00714C0C" w14:paraId="011B4C9B" w14:textId="77777777" w:rsidTr="003C711C">
        <w:tc>
          <w:tcPr>
            <w:tcW w:w="1835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C823900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Name</w:t>
            </w:r>
          </w:p>
        </w:tc>
        <w:tc>
          <w:tcPr>
            <w:tcW w:w="1284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AD18567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Position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2F77012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Location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9935076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Roles and Experiences</w:t>
            </w:r>
          </w:p>
        </w:tc>
      </w:tr>
      <w:tr w:rsidR="006745D8" w:rsidRPr="00714C0C" w14:paraId="01E0EB4C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F5691B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Rick Snell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72167F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Chair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79F049B" w14:textId="2BA3AA55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Hobart</w:t>
            </w:r>
            <w:r w:rsidR="00191B11" w:rsidRPr="00714C0C">
              <w:rPr>
                <w:rFonts w:ascii="Helvetica" w:hAnsi="Helvetica"/>
                <w:sz w:val="18"/>
                <w:szCs w:val="18"/>
              </w:rPr>
              <w:t xml:space="preserve"> / 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A80662C" w14:textId="40CA44CA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Former Associate Professor in Law UTAS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Law, governance, freedom of information processes and policy</w:t>
            </w:r>
          </w:p>
        </w:tc>
      </w:tr>
      <w:tr w:rsidR="006745D8" w:rsidRPr="00714C0C" w14:paraId="22B682CF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CAF805A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Shane Pitt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DBC9F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Deputy Chair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1DF442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D471E1A" w14:textId="1E9D4940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Mayor West Coast Council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Local Government expertise, governance, business management</w:t>
            </w:r>
          </w:p>
        </w:tc>
      </w:tr>
      <w:tr w:rsidR="006745D8" w:rsidRPr="00714C0C" w14:paraId="0C1D6426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EC5042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Janine Healey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73C6A6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Treasurer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CA303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Launceston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5EA9205F" w14:textId="7AEADC02" w:rsidR="006745D8" w:rsidRPr="00714C0C" w:rsidRDefault="00BF2552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Former 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t xml:space="preserve">Director </w:t>
            </w:r>
            <w:proofErr w:type="spellStart"/>
            <w:r w:rsidR="006745D8" w:rsidRPr="00714C0C">
              <w:rPr>
                <w:rFonts w:ascii="Helvetica" w:hAnsi="Helvetica"/>
                <w:sz w:val="18"/>
                <w:szCs w:val="18"/>
              </w:rPr>
              <w:t>Ruddicks</w:t>
            </w:r>
            <w:proofErr w:type="spellEnd"/>
            <w:r w:rsidR="006745D8" w:rsidRPr="00714C0C">
              <w:rPr>
                <w:rFonts w:ascii="Helvetica" w:hAnsi="Helvetica"/>
                <w:sz w:val="18"/>
                <w:szCs w:val="18"/>
              </w:rPr>
              <w:t xml:space="preserve"> Chartered Accountants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br/>
              <w:t>Governance, financial planning, business and taxation advice</w:t>
            </w:r>
          </w:p>
        </w:tc>
      </w:tr>
      <w:tr w:rsidR="006745D8" w:rsidRPr="00714C0C" w14:paraId="13303806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5E97CF88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Annie McKay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1018A6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Secretary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32807EF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Strahan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1C5263B" w14:textId="68271BFD" w:rsidR="006745D8" w:rsidRPr="00714C0C" w:rsidRDefault="00BF2552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West Coast </w:t>
            </w:r>
            <w:r w:rsidRPr="003C711C">
              <w:rPr>
                <w:rFonts w:ascii="Helvetica" w:hAnsi="Helvetica"/>
                <w:sz w:val="18"/>
                <w:szCs w:val="18"/>
                <w:lang w:val="en-AU"/>
              </w:rPr>
              <w:t>Councillor</w:t>
            </w:r>
            <w:r>
              <w:rPr>
                <w:rFonts w:ascii="Helvetica" w:hAnsi="Helvetica"/>
                <w:sz w:val="18"/>
                <w:szCs w:val="18"/>
              </w:rPr>
              <w:t>, small business manager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br/>
              <w:t>Business management, HR, marketing, communications</w:t>
            </w:r>
          </w:p>
        </w:tc>
      </w:tr>
      <w:tr w:rsidR="006745D8" w:rsidRPr="00714C0C" w14:paraId="2B8ECCAE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F3A2466" w14:textId="42A55736" w:rsidR="006745D8" w:rsidRPr="00714C0C" w:rsidRDefault="00BF2552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Chris Burton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49348B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159E229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0460986" w14:textId="26C412AA" w:rsidR="006745D8" w:rsidRPr="00714C0C" w:rsidRDefault="0078005D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Former Local Government Laws Officer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Helvetica" w:hAnsi="Helvetica"/>
                <w:sz w:val="18"/>
                <w:szCs w:val="18"/>
              </w:rPr>
              <w:t>Business analyst, web developer and server administration</w:t>
            </w:r>
          </w:p>
        </w:tc>
      </w:tr>
      <w:tr w:rsidR="006745D8" w:rsidRPr="00714C0C" w14:paraId="7AB0B9B2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04EFE1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Joy Chappell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1775C47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B1BDD0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6FBD340" w14:textId="3F212FE2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 xml:space="preserve">Manager </w:t>
            </w:r>
            <w:proofErr w:type="spellStart"/>
            <w:r w:rsidRPr="00714C0C">
              <w:rPr>
                <w:rFonts w:ascii="Helvetica" w:hAnsi="Helvetica"/>
                <w:sz w:val="18"/>
                <w:szCs w:val="18"/>
              </w:rPr>
              <w:t>RoamWild</w:t>
            </w:r>
            <w:proofErr w:type="spellEnd"/>
            <w:r w:rsidRPr="00714C0C">
              <w:rPr>
                <w:rFonts w:ascii="Helvetica" w:hAnsi="Helvetica"/>
                <w:sz w:val="18"/>
                <w:szCs w:val="18"/>
              </w:rPr>
              <w:t>, Paragon Theatre and Mt Lyell Anchorage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Business management, regional tourism advocate</w:t>
            </w:r>
          </w:p>
        </w:tc>
      </w:tr>
      <w:tr w:rsidR="006745D8" w:rsidRPr="00714C0C" w14:paraId="21504048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8D0E3F6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Mark Wilsdon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0C64FC6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2EF3EFD" w14:textId="18C82B5B" w:rsidR="006745D8" w:rsidRPr="00714C0C" w:rsidRDefault="00E07ECF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Sydney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F504480" w14:textId="3A084A20" w:rsidR="006745D8" w:rsidRPr="00714C0C" w:rsidRDefault="00BF2552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Chief Operating Officer Powerhouse, former 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t xml:space="preserve">Co-CEO </w:t>
            </w:r>
            <w:r w:rsidR="00E07ECF" w:rsidRPr="00714C0C">
              <w:rPr>
                <w:rFonts w:ascii="Helvetica" w:hAnsi="Helvetica"/>
                <w:sz w:val="18"/>
                <w:szCs w:val="18"/>
              </w:rPr>
              <w:t>M</w:t>
            </w:r>
            <w:r w:rsidR="00E07ECF">
              <w:rPr>
                <w:rFonts w:ascii="Helvetica" w:hAnsi="Helvetica"/>
                <w:sz w:val="18"/>
                <w:szCs w:val="18"/>
              </w:rPr>
              <w:t>ona</w:t>
            </w:r>
            <w:r w:rsidR="006745D8" w:rsidRPr="00714C0C">
              <w:rPr>
                <w:rFonts w:ascii="Helvetica" w:hAnsi="Helvetica"/>
                <w:sz w:val="18"/>
                <w:szCs w:val="18"/>
              </w:rPr>
              <w:br/>
              <w:t>Business management, tourism policy, hospitality policy</w:t>
            </w:r>
          </w:p>
        </w:tc>
      </w:tr>
      <w:tr w:rsidR="006745D8" w:rsidRPr="00714C0C" w14:paraId="3082934F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EBEBE3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Ruth Forrest MLC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694C07E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A95A31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Wynyard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2F60162" w14:textId="12BA2DB0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Member Tasmanian Legislative Council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Governance, Government policy, leadership</w:t>
            </w:r>
          </w:p>
        </w:tc>
      </w:tr>
      <w:tr w:rsidR="006745D8" w:rsidRPr="00714C0C" w14:paraId="75EA6C74" w14:textId="77777777" w:rsidTr="003C711C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C5A0E2D" w14:textId="19E29704" w:rsidR="006745D8" w:rsidRPr="00714C0C" w:rsidRDefault="001160C6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Jaymie Ling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5DE8AF8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58635E5" w14:textId="396D447F" w:rsidR="006745D8" w:rsidRPr="00714C0C" w:rsidRDefault="00134E99" w:rsidP="004B1A7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59ABAD2" w14:textId="77777777" w:rsidR="001160C6" w:rsidRPr="001160C6" w:rsidRDefault="001160C6" w:rsidP="001160C6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1160C6">
              <w:rPr>
                <w:rFonts w:ascii="Helvetica" w:hAnsi="Helvetica"/>
                <w:sz w:val="18"/>
                <w:szCs w:val="18"/>
                <w:lang w:val="en-AU"/>
              </w:rPr>
              <w:t xml:space="preserve">Director of Partnerships and Projects, </w:t>
            </w:r>
            <w:proofErr w:type="spellStart"/>
            <w:r w:rsidRPr="001160C6">
              <w:rPr>
                <w:rFonts w:ascii="Helvetica" w:hAnsi="Helvetica"/>
                <w:sz w:val="18"/>
                <w:szCs w:val="18"/>
                <w:lang w:val="en-AU"/>
              </w:rPr>
              <w:t>HealthShare</w:t>
            </w:r>
            <w:proofErr w:type="spellEnd"/>
            <w:r w:rsidRPr="001160C6">
              <w:rPr>
                <w:rFonts w:ascii="Helvetica" w:hAnsi="Helvetica"/>
                <w:sz w:val="18"/>
                <w:szCs w:val="18"/>
                <w:lang w:val="en-AU"/>
              </w:rPr>
              <w:t xml:space="preserve"> NSW</w:t>
            </w:r>
          </w:p>
          <w:p w14:paraId="08CE57F4" w14:textId="72CABFC3" w:rsidR="006745D8" w:rsidRPr="001160C6" w:rsidRDefault="001160C6" w:rsidP="001160C6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1160C6">
              <w:rPr>
                <w:rFonts w:ascii="Helvetica" w:hAnsi="Helvetica"/>
                <w:sz w:val="18"/>
                <w:szCs w:val="18"/>
                <w:lang w:val="en-AU"/>
              </w:rPr>
              <w:t>Project management, customer engagement, risk management</w:t>
            </w:r>
          </w:p>
        </w:tc>
      </w:tr>
    </w:tbl>
    <w:p w14:paraId="6A6F3246" w14:textId="0CA2AA23" w:rsidR="009B5A56" w:rsidRDefault="00E52C7E" w:rsidP="003C711C">
      <w:pPr>
        <w:widowControl w:val="0"/>
        <w:autoSpaceDE w:val="0"/>
        <w:autoSpaceDN w:val="0"/>
        <w:adjustRightInd w:val="0"/>
        <w:spacing w:before="200" w:after="120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t>THE</w:t>
      </w:r>
      <w:r w:rsidR="00461A73">
        <w:rPr>
          <w:rFonts w:ascii="Helvetica" w:hAnsi="Helvetica" w:cs="Arial"/>
          <w:b/>
          <w:bCs/>
          <w:sz w:val="18"/>
          <w:lang w:val="en-AU"/>
        </w:rPr>
        <w:t xml:space="preserve"> PROCESS</w:t>
      </w:r>
    </w:p>
    <w:p w14:paraId="40D09D6B" w14:textId="72EC9566" w:rsidR="00E52C7E" w:rsidRDefault="00E52C7E" w:rsidP="003C711C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>This EOI form needs to be completed and submitted by</w:t>
      </w:r>
      <w:r w:rsidR="001160C6">
        <w:rPr>
          <w:rFonts w:ascii="Helvetica" w:hAnsi="Helvetica" w:cs="Arial"/>
          <w:bCs/>
          <w:sz w:val="18"/>
          <w:lang w:val="en-AU"/>
        </w:rPr>
        <w:t xml:space="preserve"> </w:t>
      </w:r>
      <w:r w:rsidR="001160C6">
        <w:rPr>
          <w:rFonts w:ascii="Helvetica" w:hAnsi="Helvetica" w:cs="Arial"/>
          <w:b/>
          <w:sz w:val="18"/>
          <w:lang w:val="en-AU"/>
        </w:rPr>
        <w:t>3pm</w:t>
      </w:r>
      <w:r w:rsidR="00461A73" w:rsidRPr="00461A73">
        <w:rPr>
          <w:rFonts w:ascii="Helvetica" w:hAnsi="Helvetica" w:cs="Arial"/>
          <w:bCs/>
          <w:sz w:val="18"/>
          <w:lang w:val="en-AU"/>
        </w:rPr>
        <w:t xml:space="preserve"> on </w:t>
      </w:r>
      <w:r w:rsidR="001160C6">
        <w:rPr>
          <w:rFonts w:ascii="Helvetica" w:hAnsi="Helvetica" w:cs="Arial"/>
          <w:b/>
          <w:bCs/>
          <w:sz w:val="18"/>
          <w:lang w:val="en-AU"/>
        </w:rPr>
        <w:t>Friday 15 December</w:t>
      </w:r>
      <w:r w:rsidR="00BF2552">
        <w:rPr>
          <w:rFonts w:ascii="Helvetica" w:hAnsi="Helvetica" w:cs="Arial"/>
          <w:b/>
          <w:bCs/>
          <w:sz w:val="18"/>
          <w:lang w:val="en-AU"/>
        </w:rPr>
        <w:t xml:space="preserve"> 2023</w:t>
      </w:r>
      <w:r w:rsidR="00461A73">
        <w:rPr>
          <w:rFonts w:ascii="Helvetica" w:hAnsi="Helvetica" w:cs="Arial"/>
          <w:bCs/>
          <w:sz w:val="18"/>
          <w:lang w:val="en-AU"/>
        </w:rPr>
        <w:t>.</w:t>
      </w:r>
    </w:p>
    <w:p w14:paraId="70E54E9F" w14:textId="2A5012AE" w:rsidR="00461A73" w:rsidRDefault="00FF3DBD" w:rsidP="003C711C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>All f</w:t>
      </w:r>
      <w:r w:rsidR="00E52C7E">
        <w:rPr>
          <w:rFonts w:ascii="Helvetica" w:hAnsi="Helvetica" w:cs="Arial"/>
          <w:bCs/>
          <w:sz w:val="18"/>
          <w:lang w:val="en-AU"/>
        </w:rPr>
        <w:t xml:space="preserve">orms and enquiries are to be </w:t>
      </w:r>
      <w:r>
        <w:rPr>
          <w:rFonts w:ascii="Helvetica" w:hAnsi="Helvetica" w:cs="Arial"/>
          <w:bCs/>
          <w:sz w:val="18"/>
          <w:lang w:val="en-AU"/>
        </w:rPr>
        <w:t xml:space="preserve">emailed to </w:t>
      </w:r>
      <w:r w:rsidR="00E52C7E">
        <w:rPr>
          <w:rFonts w:ascii="Helvetica" w:hAnsi="Helvetica" w:cs="Arial"/>
          <w:bCs/>
          <w:sz w:val="18"/>
          <w:lang w:val="en-AU"/>
        </w:rPr>
        <w:t xml:space="preserve">The Unconformity Chair Rick Snell </w:t>
      </w:r>
      <w:r>
        <w:rPr>
          <w:rFonts w:ascii="Helvetica" w:hAnsi="Helvetica" w:cs="Arial"/>
          <w:bCs/>
          <w:sz w:val="18"/>
          <w:lang w:val="en-AU"/>
        </w:rPr>
        <w:t xml:space="preserve">via </w:t>
      </w:r>
      <w:hyperlink r:id="rId7" w:history="1">
        <w:r w:rsidR="00E52C7E" w:rsidRPr="00A474B8">
          <w:rPr>
            <w:rStyle w:val="Hyperlink"/>
            <w:rFonts w:ascii="Helvetica" w:hAnsi="Helvetica" w:cs="Arial"/>
            <w:bCs/>
            <w:sz w:val="18"/>
            <w:lang w:val="en-AU"/>
          </w:rPr>
          <w:t>chair@theunconformity.com.au</w:t>
        </w:r>
      </w:hyperlink>
      <w:r w:rsidR="00E52C7E">
        <w:rPr>
          <w:rFonts w:ascii="Helvetica" w:hAnsi="Helvetica" w:cs="Arial"/>
          <w:bCs/>
          <w:sz w:val="18"/>
          <w:lang w:val="en-AU"/>
        </w:rPr>
        <w:t xml:space="preserve">. </w:t>
      </w:r>
    </w:p>
    <w:p w14:paraId="26A87904" w14:textId="55E91555" w:rsidR="00E52C7E" w:rsidRPr="00461A73" w:rsidRDefault="00E52C7E" w:rsidP="003C711C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 xml:space="preserve">A representative panel will assess EOIs and make recommendations to the </w:t>
      </w:r>
      <w:r w:rsidR="006745D8">
        <w:rPr>
          <w:rFonts w:ascii="Helvetica" w:hAnsi="Helvetica" w:cs="Arial"/>
          <w:bCs/>
          <w:sz w:val="18"/>
          <w:lang w:val="en-AU"/>
        </w:rPr>
        <w:t>Board</w:t>
      </w:r>
      <w:r>
        <w:rPr>
          <w:rFonts w:ascii="Helvetica" w:hAnsi="Helvetica" w:cs="Arial"/>
          <w:bCs/>
          <w:sz w:val="18"/>
          <w:lang w:val="en-AU"/>
        </w:rPr>
        <w:t xml:space="preserve"> for consideration. All enquiries and submitted EOIs will be treated confidentially.</w:t>
      </w:r>
    </w:p>
    <w:p w14:paraId="38618C4D" w14:textId="5E02DB60" w:rsidR="00FA71BB" w:rsidRDefault="00FA71BB">
      <w:pPr>
        <w:rPr>
          <w:rFonts w:ascii="Helvetica" w:hAnsi="Helvetica" w:cs="Arial"/>
          <w:b/>
          <w:bCs/>
          <w:sz w:val="18"/>
          <w:lang w:val="en-AU"/>
        </w:rPr>
      </w:pPr>
    </w:p>
    <w:p w14:paraId="4F46C423" w14:textId="77777777" w:rsidR="00DD2223" w:rsidRDefault="00DD2223">
      <w:pPr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br w:type="page"/>
      </w:r>
    </w:p>
    <w:p w14:paraId="4A113E3A" w14:textId="2EA6C7AB" w:rsidR="009B5A56" w:rsidRDefault="00D13875" w:rsidP="003C711C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lastRenderedPageBreak/>
        <w:t>EOI FORM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816"/>
        <w:gridCol w:w="5023"/>
      </w:tblGrid>
      <w:tr w:rsidR="009B5A56" w:rsidRPr="003B13AC" w14:paraId="0CC8505A" w14:textId="77777777" w:rsidTr="003C711C">
        <w:tc>
          <w:tcPr>
            <w:tcW w:w="2226" w:type="dxa"/>
            <w:shd w:val="clear" w:color="auto" w:fill="auto"/>
          </w:tcPr>
          <w:p w14:paraId="4842144F" w14:textId="2CAC8960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Name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2A11ED46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75AEDEA4" w14:textId="77777777" w:rsidTr="003C711C">
        <w:tc>
          <w:tcPr>
            <w:tcW w:w="2226" w:type="dxa"/>
            <w:shd w:val="clear" w:color="auto" w:fill="auto"/>
          </w:tcPr>
          <w:p w14:paraId="7BBF4FD4" w14:textId="5727CB3B" w:rsidR="009B5A56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Email address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75666EA0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3784E726" w14:textId="77777777" w:rsidTr="003C711C">
        <w:tc>
          <w:tcPr>
            <w:tcW w:w="2226" w:type="dxa"/>
            <w:shd w:val="clear" w:color="auto" w:fill="auto"/>
          </w:tcPr>
          <w:p w14:paraId="50A036C8" w14:textId="59CE372E" w:rsidR="009B5A56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Phone number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2D628494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70B6B645" w14:textId="77777777" w:rsidTr="003C711C">
        <w:tc>
          <w:tcPr>
            <w:tcW w:w="2226" w:type="dxa"/>
            <w:shd w:val="clear" w:color="auto" w:fill="auto"/>
          </w:tcPr>
          <w:p w14:paraId="00A47E4A" w14:textId="721EF3C6" w:rsidR="009B5A56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Where </w:t>
            </w:r>
            <w:r w:rsidR="004B7AD9">
              <w:rPr>
                <w:rFonts w:ascii="Helvetica" w:hAnsi="Helvetica" w:cs="Arial"/>
                <w:bCs/>
                <w:sz w:val="18"/>
              </w:rPr>
              <w:t>do you live</w:t>
            </w:r>
            <w:r w:rsidR="00461A73"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418D9C6C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06BBC95D" w14:textId="77777777" w:rsidTr="003C711C">
        <w:trPr>
          <w:trHeight w:val="2272"/>
        </w:trPr>
        <w:tc>
          <w:tcPr>
            <w:tcW w:w="2226" w:type="dxa"/>
            <w:shd w:val="clear" w:color="auto" w:fill="auto"/>
          </w:tcPr>
          <w:p w14:paraId="2C7B74F8" w14:textId="502E8167" w:rsidR="009B5A56" w:rsidRDefault="004B7AD9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Why would you like to be on</w:t>
            </w:r>
            <w:r w:rsidR="00B37E1A">
              <w:rPr>
                <w:rFonts w:ascii="Helvetica" w:hAnsi="Helvetica" w:cs="Arial"/>
                <w:bCs/>
                <w:sz w:val="18"/>
              </w:rPr>
              <w:t xml:space="preserve"> </w:t>
            </w:r>
            <w:r>
              <w:rPr>
                <w:rFonts w:ascii="Helvetica" w:hAnsi="Helvetica" w:cs="Arial"/>
                <w:bCs/>
                <w:sz w:val="18"/>
              </w:rPr>
              <w:t>The Unconformity</w:t>
            </w:r>
            <w:r w:rsidR="00461A73">
              <w:rPr>
                <w:rFonts w:ascii="Helvetica" w:hAnsi="Helvetica" w:cs="Arial"/>
                <w:bCs/>
                <w:sz w:val="18"/>
              </w:rPr>
              <w:t xml:space="preserve"> </w:t>
            </w:r>
            <w:r w:rsidR="006745D8">
              <w:rPr>
                <w:rFonts w:ascii="Helvetica" w:hAnsi="Helvetica" w:cs="Arial"/>
                <w:bCs/>
                <w:sz w:val="18"/>
              </w:rPr>
              <w:t>Board</w:t>
            </w:r>
            <w:r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17432A55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54B3FDA0" w14:textId="77777777" w:rsidTr="003C711C">
        <w:trPr>
          <w:trHeight w:val="2248"/>
        </w:trPr>
        <w:tc>
          <w:tcPr>
            <w:tcW w:w="2226" w:type="dxa"/>
            <w:shd w:val="clear" w:color="auto" w:fill="auto"/>
          </w:tcPr>
          <w:p w14:paraId="6D289706" w14:textId="6EA02107" w:rsidR="009B5A56" w:rsidRDefault="004B7AD9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Do you have any experience and/or qualifications in </w:t>
            </w:r>
            <w:r w:rsidR="00191B11">
              <w:rPr>
                <w:rFonts w:ascii="Helvetica" w:hAnsi="Helvetica" w:cs="Arial"/>
                <w:bCs/>
                <w:sz w:val="18"/>
              </w:rPr>
              <w:t>B</w:t>
            </w:r>
            <w:r>
              <w:rPr>
                <w:rFonts w:ascii="Helvetica" w:hAnsi="Helvetica" w:cs="Arial"/>
                <w:bCs/>
                <w:sz w:val="18"/>
              </w:rPr>
              <w:t>oard governance?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4936C1C2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1C3AD28E" w14:textId="77777777" w:rsidTr="003C711C">
        <w:trPr>
          <w:trHeight w:val="2254"/>
        </w:trPr>
        <w:tc>
          <w:tcPr>
            <w:tcW w:w="2226" w:type="dxa"/>
            <w:shd w:val="clear" w:color="auto" w:fill="auto"/>
          </w:tcPr>
          <w:p w14:paraId="1815CE46" w14:textId="71E0BD1D" w:rsidR="009B5A56" w:rsidRDefault="004B7AD9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What positions have you held with other boards </w:t>
            </w:r>
            <w:r w:rsidR="00191B11">
              <w:rPr>
                <w:rFonts w:ascii="Helvetica" w:hAnsi="Helvetica" w:cs="Arial"/>
                <w:bCs/>
                <w:sz w:val="18"/>
              </w:rPr>
              <w:t>and/</w:t>
            </w:r>
            <w:r>
              <w:rPr>
                <w:rFonts w:ascii="Helvetica" w:hAnsi="Helvetica" w:cs="Arial"/>
                <w:bCs/>
                <w:sz w:val="18"/>
              </w:rPr>
              <w:t xml:space="preserve">or </w:t>
            </w:r>
            <w:r w:rsidRPr="00191B11">
              <w:rPr>
                <w:rFonts w:ascii="Helvetica" w:hAnsi="Helvetica" w:cs="Arial"/>
                <w:bCs/>
                <w:sz w:val="18"/>
                <w:lang w:val="en-AU"/>
              </w:rPr>
              <w:t>organisations</w:t>
            </w:r>
            <w:r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17972388" w14:textId="77777777" w:rsidR="009B5A56" w:rsidRPr="003B13AC" w:rsidRDefault="009B5A56" w:rsidP="003C711C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F87900C" w14:textId="77777777" w:rsidTr="003C711C">
        <w:trPr>
          <w:trHeight w:val="89"/>
        </w:trPr>
        <w:tc>
          <w:tcPr>
            <w:tcW w:w="2226" w:type="dxa"/>
            <w:vMerge w:val="restart"/>
            <w:shd w:val="clear" w:color="auto" w:fill="auto"/>
          </w:tcPr>
          <w:p w14:paraId="17AC4344" w14:textId="2A83C110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Please identify your skills, experience </w:t>
            </w:r>
            <w:r w:rsidR="00E936B0">
              <w:rPr>
                <w:rFonts w:ascii="Helvetica" w:hAnsi="Helvetica" w:cs="Arial"/>
                <w:bCs/>
                <w:sz w:val="18"/>
              </w:rPr>
              <w:t xml:space="preserve">and </w:t>
            </w:r>
            <w:r>
              <w:rPr>
                <w:rFonts w:ascii="Helvetica" w:hAnsi="Helvetica" w:cs="Arial"/>
                <w:bCs/>
                <w:sz w:val="18"/>
              </w:rPr>
              <w:t>strength</w:t>
            </w:r>
            <w:r w:rsidR="00E936B0">
              <w:rPr>
                <w:rFonts w:ascii="Helvetica" w:hAnsi="Helvetica" w:cs="Arial"/>
                <w:bCs/>
                <w:sz w:val="18"/>
              </w:rPr>
              <w:t>s</w:t>
            </w:r>
            <w:r>
              <w:rPr>
                <w:rFonts w:ascii="Helvetica" w:hAnsi="Helvetica" w:cs="Arial"/>
                <w:bCs/>
                <w:sz w:val="18"/>
              </w:rPr>
              <w:t xml:space="preserve"> across the following areas.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14:paraId="469D4B97" w14:textId="202E4262" w:rsidR="00FE5247" w:rsidRPr="00B75C1E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i/>
                <w:sz w:val="18"/>
                <w:szCs w:val="18"/>
              </w:rPr>
            </w:pPr>
            <w:r w:rsidRPr="00B75C1E">
              <w:rPr>
                <w:rFonts w:ascii="Helvetica" w:hAnsi="Helvetica" w:cs="Arial"/>
                <w:bCs/>
                <w:i/>
                <w:sz w:val="18"/>
                <w:szCs w:val="18"/>
              </w:rPr>
              <w:t>Area</w:t>
            </w:r>
          </w:p>
        </w:tc>
        <w:tc>
          <w:tcPr>
            <w:tcW w:w="5023" w:type="dxa"/>
            <w:shd w:val="clear" w:color="auto" w:fill="F2F2F2" w:themeFill="background1" w:themeFillShade="F2"/>
          </w:tcPr>
          <w:p w14:paraId="1B69A910" w14:textId="0177089E" w:rsidR="00FE5247" w:rsidRPr="00B75C1E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i/>
                <w:sz w:val="18"/>
                <w:szCs w:val="18"/>
              </w:rPr>
            </w:pPr>
            <w:r w:rsidRPr="00B75C1E">
              <w:rPr>
                <w:rFonts w:ascii="Helvetica" w:hAnsi="Helvetica" w:cs="Arial"/>
                <w:bCs/>
                <w:i/>
                <w:sz w:val="18"/>
                <w:szCs w:val="18"/>
              </w:rPr>
              <w:t>Notes</w:t>
            </w:r>
          </w:p>
        </w:tc>
      </w:tr>
      <w:tr w:rsidR="00FE5247" w:rsidRPr="003B13AC" w14:paraId="4817D78E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55823F55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751934CD" w14:textId="77777777" w:rsidR="00FE5247" w:rsidRPr="006F3D40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6F3D40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Financial and Risk Management</w:t>
            </w:r>
          </w:p>
          <w:p w14:paraId="57D78B9F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Financial management, planning or accounting, and/or risk management </w:t>
            </w:r>
          </w:p>
          <w:p w14:paraId="346B8C2D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0C47E66" w14:textId="730225A8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2E5744DC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724AFA4A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2689F438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1B9B2E31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D31BC77" w14:textId="470DEAE9" w:rsidR="00E07ECF" w:rsidRPr="00D51CCD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</w:tr>
      <w:tr w:rsidR="00FE5247" w:rsidRPr="003B13AC" w14:paraId="0CB20693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7C181651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7AAE612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PR, Marketing, Communications</w:t>
            </w:r>
          </w:p>
          <w:p w14:paraId="38A979FD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Marketing, communications or promotional experience, media connections</w:t>
            </w:r>
          </w:p>
          <w:p w14:paraId="4A4B38EE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431D1C75" w14:textId="01A8F853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524D3C18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1E6BEBB8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6CC0CBA6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7D66A288" w14:textId="77777777" w:rsidR="00E07ECF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4ED9983C" w14:textId="71F5CA81" w:rsidR="00E07ECF" w:rsidRPr="003B13AC" w:rsidRDefault="00E07ECF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4BE87A64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758CEB4E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A96E09F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Arts Practice, Strategy or Policy</w:t>
            </w:r>
          </w:p>
          <w:p w14:paraId="65EEFD92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Arts experience through an artistic practice, cultural development policy or strategy</w:t>
            </w:r>
          </w:p>
          <w:p w14:paraId="2A415DCF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3A2C135C" w14:textId="710364DD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47EF8C5C" w14:textId="2C973C39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20CD62E7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47617A6A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02708611" w14:textId="77777777" w:rsidR="00FE5247" w:rsidRPr="00FE4D0F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FE4D0F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Government Relations</w:t>
            </w:r>
          </w:p>
          <w:p w14:paraId="6078BF7D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Experience and/or connections with local, state and federal governments</w:t>
            </w:r>
          </w:p>
          <w:p w14:paraId="20C2ECCE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1A1FD1E" w14:textId="6300622B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3E781BC0" w14:textId="36C31C12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4483216E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0258082C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BAA1016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CB3D0B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Business Knowledge</w:t>
            </w:r>
          </w:p>
          <w:p w14:paraId="0ADA7CC9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Experience with business operations, connections, fundraising or management</w:t>
            </w:r>
          </w:p>
          <w:p w14:paraId="7255DCB1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63E21B5" w14:textId="1AF634D7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189FC632" w14:textId="0E1EA3F8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B52D9D7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68FE978E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177DBA65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Board Governance</w:t>
            </w:r>
          </w:p>
          <w:p w14:paraId="2F1C1B57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Governance processes in community, corporate or not-for-profit sectors</w:t>
            </w:r>
          </w:p>
          <w:p w14:paraId="0788822A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A08FF6D" w14:textId="6D0F85AF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0A92C316" w14:textId="77777777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8277109" w14:textId="77777777" w:rsidTr="003C711C">
        <w:trPr>
          <w:trHeight w:val="88"/>
        </w:trPr>
        <w:tc>
          <w:tcPr>
            <w:tcW w:w="2226" w:type="dxa"/>
            <w:vMerge/>
            <w:shd w:val="clear" w:color="auto" w:fill="auto"/>
          </w:tcPr>
          <w:p w14:paraId="01E5205B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214AF79C" w14:textId="31EAA32F" w:rsidR="00FE5247" w:rsidRPr="00314AC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314AC7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West Coast Knowledge</w:t>
            </w:r>
          </w:p>
          <w:p w14:paraId="2B772543" w14:textId="0865F172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Connections with</w:t>
            </w:r>
            <w:r w:rsidR="00E07ECF">
              <w:rPr>
                <w:rFonts w:ascii="Helvetica" w:hAnsi="Helvetica" w:cs="Arial"/>
                <w:bCs/>
                <w:sz w:val="18"/>
                <w:szCs w:val="18"/>
              </w:rPr>
              <w:t>,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 and understanding of</w:t>
            </w:r>
            <w:r w:rsidR="00E07ECF">
              <w:rPr>
                <w:rFonts w:ascii="Helvetica" w:hAnsi="Helvetica" w:cs="Arial"/>
                <w:bCs/>
                <w:sz w:val="18"/>
                <w:szCs w:val="18"/>
              </w:rPr>
              <w:t>,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 the West Coast of </w:t>
            </w:r>
            <w:r w:rsidR="00E07ECF">
              <w:rPr>
                <w:rFonts w:ascii="Helvetica" w:hAnsi="Helvetica" w:cs="Arial"/>
                <w:bCs/>
                <w:sz w:val="18"/>
                <w:szCs w:val="18"/>
              </w:rPr>
              <w:t>lutruwita/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>Tasmania</w:t>
            </w:r>
          </w:p>
          <w:p w14:paraId="0BFF9BB7" w14:textId="77777777" w:rsidR="00740509" w:rsidRDefault="00740509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4E16F82F" w14:textId="1CED74CA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14:paraId="3123740A" w14:textId="77777777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0DD7DC34" w14:textId="77777777" w:rsidTr="003C711C">
        <w:trPr>
          <w:trHeight w:val="2216"/>
        </w:trPr>
        <w:tc>
          <w:tcPr>
            <w:tcW w:w="2226" w:type="dxa"/>
            <w:shd w:val="clear" w:color="auto" w:fill="auto"/>
          </w:tcPr>
          <w:p w14:paraId="08A3E833" w14:textId="77777777" w:rsidR="00191B11" w:rsidRDefault="004B7AD9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 w:rsidRPr="004B7AD9">
              <w:rPr>
                <w:rFonts w:ascii="Helvetica" w:hAnsi="Helvetica" w:cs="Arial"/>
                <w:bCs/>
                <w:sz w:val="18"/>
              </w:rPr>
              <w:t>Do you have any other areas of expertise or interests?</w:t>
            </w:r>
            <w:r w:rsidR="006017F4">
              <w:rPr>
                <w:rFonts w:ascii="Helvetica" w:hAnsi="Helvetica" w:cs="Arial"/>
                <w:bCs/>
                <w:sz w:val="18"/>
              </w:rPr>
              <w:t xml:space="preserve"> </w:t>
            </w:r>
          </w:p>
          <w:p w14:paraId="7D831E15" w14:textId="14DD4B71" w:rsidR="009B5A56" w:rsidRPr="004B7AD9" w:rsidRDefault="006017F4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Is there anything else that you would like to mention?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4D197011" w14:textId="77777777" w:rsidR="009B5A56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18D7301C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2634DEBB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312A29C3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06DFBDE4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06C352F6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2A25F940" w14:textId="0E525826" w:rsidR="00191B11" w:rsidRPr="003B13AC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</w:tbl>
    <w:p w14:paraId="25174498" w14:textId="42BEA25B" w:rsidR="00214013" w:rsidRPr="000B7A8E" w:rsidRDefault="00214013" w:rsidP="000B7A8E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Cs/>
          <w:sz w:val="18"/>
          <w:lang w:val="en-AU"/>
        </w:rPr>
      </w:pPr>
    </w:p>
    <w:sectPr w:rsidR="00214013" w:rsidRPr="000B7A8E" w:rsidSect="003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4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C75B" w14:textId="77777777" w:rsidR="00847477" w:rsidRDefault="00847477">
      <w:r>
        <w:separator/>
      </w:r>
    </w:p>
  </w:endnote>
  <w:endnote w:type="continuationSeparator" w:id="0">
    <w:p w14:paraId="3EDDC0D4" w14:textId="77777777" w:rsidR="00847477" w:rsidRDefault="008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grotesque-Regular">
    <w:panose1 w:val="020B0604020202020204"/>
    <w:charset w:val="00"/>
    <w:family w:val="auto"/>
    <w:pitch w:val="variable"/>
    <w:sig w:usb0="A00000AF" w:usb1="4000204A" w:usb2="00000000" w:usb3="00000000" w:csb0="00000193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1896" w14:textId="77777777" w:rsidR="003C711C" w:rsidRDefault="003C7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8405" w14:textId="2DCDB73A" w:rsidR="00CA298C" w:rsidRPr="001A6844" w:rsidRDefault="00CA298C" w:rsidP="00F51D68">
    <w:pPr>
      <w:pStyle w:val="Footer"/>
      <w:framePr w:wrap="around" w:vAnchor="text" w:hAnchor="page" w:x="10441" w:y="1"/>
      <w:rPr>
        <w:rStyle w:val="PageNumber"/>
        <w:rFonts w:ascii="Helvetica" w:hAnsi="Helvetica"/>
        <w:sz w:val="14"/>
        <w:szCs w:val="14"/>
      </w:rPr>
    </w:pPr>
    <w:r w:rsidRPr="001A6844">
      <w:rPr>
        <w:rStyle w:val="PageNumber"/>
        <w:rFonts w:ascii="Helvetica" w:hAnsi="Helvetica"/>
        <w:sz w:val="14"/>
        <w:szCs w:val="14"/>
      </w:rPr>
      <w:fldChar w:fldCharType="begin"/>
    </w:r>
    <w:r w:rsidRPr="001A6844">
      <w:rPr>
        <w:rStyle w:val="PageNumber"/>
        <w:rFonts w:ascii="Helvetica" w:hAnsi="Helvetica"/>
        <w:sz w:val="14"/>
        <w:szCs w:val="14"/>
      </w:rPr>
      <w:instrText xml:space="preserve">PAGE  </w:instrText>
    </w:r>
    <w:r w:rsidRPr="001A6844">
      <w:rPr>
        <w:rStyle w:val="PageNumber"/>
        <w:rFonts w:ascii="Helvetica" w:hAnsi="Helvetica"/>
        <w:sz w:val="14"/>
        <w:szCs w:val="14"/>
      </w:rPr>
      <w:fldChar w:fldCharType="separate"/>
    </w:r>
    <w:r>
      <w:rPr>
        <w:rStyle w:val="PageNumber"/>
        <w:rFonts w:ascii="Helvetica" w:hAnsi="Helvetica"/>
        <w:noProof/>
        <w:sz w:val="14"/>
        <w:szCs w:val="14"/>
      </w:rPr>
      <w:t>1</w:t>
    </w:r>
    <w:r w:rsidRPr="001A6844">
      <w:rPr>
        <w:rStyle w:val="PageNumber"/>
        <w:rFonts w:ascii="Helvetica" w:hAnsi="Helvetica"/>
        <w:sz w:val="14"/>
        <w:szCs w:val="14"/>
      </w:rPr>
      <w:fldChar w:fldCharType="end"/>
    </w:r>
    <w:r>
      <w:rPr>
        <w:rStyle w:val="PageNumber"/>
        <w:rFonts w:ascii="Helvetica" w:hAnsi="Helvetica"/>
        <w:sz w:val="14"/>
        <w:szCs w:val="14"/>
      </w:rPr>
      <w:t xml:space="preserve"> of </w:t>
    </w:r>
    <w:r w:rsidR="00FF3DBD">
      <w:rPr>
        <w:rStyle w:val="PageNumber"/>
        <w:rFonts w:ascii="Helvetica" w:hAnsi="Helvetica"/>
        <w:sz w:val="14"/>
        <w:szCs w:val="14"/>
      </w:rPr>
      <w:t>3</w:t>
    </w:r>
  </w:p>
  <w:p w14:paraId="07D23D0C" w14:textId="644173E2" w:rsidR="00CA298C" w:rsidRDefault="00CA298C" w:rsidP="003C711C">
    <w:pPr>
      <w:pStyle w:val="Footer"/>
    </w:pPr>
    <w:r>
      <w:rPr>
        <w:rFonts w:ascii="Helvetica" w:hAnsi="Helvetica"/>
        <w:sz w:val="14"/>
        <w:szCs w:val="14"/>
      </w:rPr>
      <w:t xml:space="preserve">The Unconformity – </w:t>
    </w:r>
    <w:r w:rsidR="00FE5247">
      <w:rPr>
        <w:rFonts w:ascii="Helvetica" w:hAnsi="Helvetica"/>
        <w:sz w:val="14"/>
        <w:szCs w:val="14"/>
      </w:rPr>
      <w:t xml:space="preserve">Board </w:t>
    </w:r>
    <w:r w:rsidR="00FF3DBD">
      <w:rPr>
        <w:rFonts w:ascii="Helvetica" w:hAnsi="Helvetica"/>
        <w:sz w:val="14"/>
        <w:szCs w:val="14"/>
      </w:rPr>
      <w:t xml:space="preserve">Expression of Interest Form </w:t>
    </w:r>
    <w:r w:rsidR="000B7A8E">
      <w:rPr>
        <w:rFonts w:ascii="Helvetica" w:hAnsi="Helvetica"/>
        <w:sz w:val="14"/>
        <w:szCs w:val="14"/>
      </w:rPr>
      <w:t>(202</w:t>
    </w:r>
    <w:r w:rsidR="00BF2552">
      <w:rPr>
        <w:rFonts w:ascii="Helvetica" w:hAnsi="Helvetica"/>
        <w:sz w:val="14"/>
        <w:szCs w:val="14"/>
      </w:rPr>
      <w:t>3</w:t>
    </w:r>
    <w:r w:rsidR="000B7A8E">
      <w:rPr>
        <w:rFonts w:ascii="Helvetica" w:hAnsi="Helvetica"/>
        <w:sz w:val="14"/>
        <w:szCs w:val="14"/>
      </w:rPr>
      <w:t>)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1F" w14:textId="77777777" w:rsidR="003C711C" w:rsidRDefault="003C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EBC7" w14:textId="77777777" w:rsidR="00847477" w:rsidRDefault="00847477">
      <w:r>
        <w:separator/>
      </w:r>
    </w:p>
  </w:footnote>
  <w:footnote w:type="continuationSeparator" w:id="0">
    <w:p w14:paraId="158B9202" w14:textId="77777777" w:rsidR="00847477" w:rsidRDefault="0084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AD02" w14:textId="77777777" w:rsidR="003C711C" w:rsidRDefault="003C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D4BC" w14:textId="3A2254A9" w:rsidR="00003A03" w:rsidRDefault="00003A03" w:rsidP="00DD2223">
    <w:pPr>
      <w:pStyle w:val="Header"/>
      <w:jc w:val="center"/>
    </w:pPr>
  </w:p>
  <w:p w14:paraId="0321306E" w14:textId="77777777" w:rsidR="00003A03" w:rsidRDefault="00003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3547" w14:textId="5216B414" w:rsidR="00191B11" w:rsidRDefault="00191B11" w:rsidP="00191B11">
    <w:pPr>
      <w:pStyle w:val="Header"/>
      <w:jc w:val="center"/>
    </w:pPr>
    <w:r w:rsidRPr="00216D86">
      <w:rPr>
        <w:rFonts w:ascii="Helvetica" w:hAnsi="Helvetica"/>
        <w:b/>
        <w:noProof/>
        <w:lang w:val="en-AU"/>
      </w:rPr>
      <w:drawing>
        <wp:inline distT="0" distB="0" distL="0" distR="0" wp14:anchorId="4C07578E" wp14:editId="3DD2BB91">
          <wp:extent cx="3429000" cy="679450"/>
          <wp:effectExtent l="0" t="0" r="0" b="0"/>
          <wp:docPr id="4" name="Picture 4" descr="Unconformity_Mono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onformity_Mono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60" b="21156"/>
                  <a:stretch>
                    <a:fillRect/>
                  </a:stretch>
                </pic:blipFill>
                <pic:spPr bwMode="auto">
                  <a:xfrm>
                    <a:off x="0" y="0"/>
                    <a:ext cx="3505059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0E9"/>
    <w:multiLevelType w:val="hybridMultilevel"/>
    <w:tmpl w:val="45B4648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C05C07"/>
    <w:multiLevelType w:val="hybridMultilevel"/>
    <w:tmpl w:val="58C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C66"/>
    <w:multiLevelType w:val="hybridMultilevel"/>
    <w:tmpl w:val="442244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72D6"/>
    <w:multiLevelType w:val="hybridMultilevel"/>
    <w:tmpl w:val="8530F87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0E5FA5"/>
    <w:multiLevelType w:val="hybridMultilevel"/>
    <w:tmpl w:val="2C2614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75468DD"/>
    <w:multiLevelType w:val="hybridMultilevel"/>
    <w:tmpl w:val="801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DA5"/>
    <w:multiLevelType w:val="hybridMultilevel"/>
    <w:tmpl w:val="3D184FB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9030184"/>
    <w:multiLevelType w:val="hybridMultilevel"/>
    <w:tmpl w:val="B7969AD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82F305D"/>
    <w:multiLevelType w:val="hybridMultilevel"/>
    <w:tmpl w:val="85CC896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D0B088C"/>
    <w:multiLevelType w:val="hybridMultilevel"/>
    <w:tmpl w:val="466CF8C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41111AD"/>
    <w:multiLevelType w:val="multilevel"/>
    <w:tmpl w:val="A0B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93ECD"/>
    <w:multiLevelType w:val="hybridMultilevel"/>
    <w:tmpl w:val="E104D2D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E4044B4"/>
    <w:multiLevelType w:val="hybridMultilevel"/>
    <w:tmpl w:val="10F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4203"/>
    <w:multiLevelType w:val="hybridMultilevel"/>
    <w:tmpl w:val="D20C917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27E6FCD"/>
    <w:multiLevelType w:val="hybridMultilevel"/>
    <w:tmpl w:val="92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BD7"/>
    <w:multiLevelType w:val="hybridMultilevel"/>
    <w:tmpl w:val="9858D43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99043CE"/>
    <w:multiLevelType w:val="hybridMultilevel"/>
    <w:tmpl w:val="109C709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9757AEC"/>
    <w:multiLevelType w:val="hybridMultilevel"/>
    <w:tmpl w:val="FF26E4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C5B3CA7"/>
    <w:multiLevelType w:val="hybridMultilevel"/>
    <w:tmpl w:val="1826E64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D577CC7"/>
    <w:multiLevelType w:val="hybridMultilevel"/>
    <w:tmpl w:val="783C1D7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F9A3FA9"/>
    <w:multiLevelType w:val="hybridMultilevel"/>
    <w:tmpl w:val="D3FC06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71A7DD1"/>
    <w:multiLevelType w:val="hybridMultilevel"/>
    <w:tmpl w:val="3BA0E6C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48501111">
    <w:abstractNumId w:val="9"/>
  </w:num>
  <w:num w:numId="2" w16cid:durableId="895892304">
    <w:abstractNumId w:val="0"/>
  </w:num>
  <w:num w:numId="3" w16cid:durableId="22102360">
    <w:abstractNumId w:val="7"/>
  </w:num>
  <w:num w:numId="4" w16cid:durableId="1553694635">
    <w:abstractNumId w:val="8"/>
  </w:num>
  <w:num w:numId="5" w16cid:durableId="292949304">
    <w:abstractNumId w:val="20"/>
  </w:num>
  <w:num w:numId="6" w16cid:durableId="305088718">
    <w:abstractNumId w:val="6"/>
  </w:num>
  <w:num w:numId="7" w16cid:durableId="1902905889">
    <w:abstractNumId w:val="15"/>
  </w:num>
  <w:num w:numId="8" w16cid:durableId="309528765">
    <w:abstractNumId w:val="4"/>
  </w:num>
  <w:num w:numId="9" w16cid:durableId="2014718585">
    <w:abstractNumId w:val="19"/>
  </w:num>
  <w:num w:numId="10" w16cid:durableId="920724908">
    <w:abstractNumId w:val="2"/>
  </w:num>
  <w:num w:numId="11" w16cid:durableId="1467433391">
    <w:abstractNumId w:val="21"/>
  </w:num>
  <w:num w:numId="12" w16cid:durableId="1547907883">
    <w:abstractNumId w:val="11"/>
  </w:num>
  <w:num w:numId="13" w16cid:durableId="1862664967">
    <w:abstractNumId w:val="3"/>
  </w:num>
  <w:num w:numId="14" w16cid:durableId="2116363335">
    <w:abstractNumId w:val="18"/>
  </w:num>
  <w:num w:numId="15" w16cid:durableId="183979661">
    <w:abstractNumId w:val="10"/>
  </w:num>
  <w:num w:numId="16" w16cid:durableId="1497459440">
    <w:abstractNumId w:val="13"/>
  </w:num>
  <w:num w:numId="17" w16cid:durableId="1365784770">
    <w:abstractNumId w:val="17"/>
  </w:num>
  <w:num w:numId="18" w16cid:durableId="1143305107">
    <w:abstractNumId w:val="14"/>
  </w:num>
  <w:num w:numId="19" w16cid:durableId="348681684">
    <w:abstractNumId w:val="5"/>
  </w:num>
  <w:num w:numId="20" w16cid:durableId="551383365">
    <w:abstractNumId w:val="12"/>
  </w:num>
  <w:num w:numId="21" w16cid:durableId="1746759020">
    <w:abstractNumId w:val="1"/>
  </w:num>
  <w:num w:numId="22" w16cid:durableId="198943890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9F"/>
    <w:rsid w:val="000005FC"/>
    <w:rsid w:val="000007E2"/>
    <w:rsid w:val="00001120"/>
    <w:rsid w:val="00001915"/>
    <w:rsid w:val="00003A03"/>
    <w:rsid w:val="0000485E"/>
    <w:rsid w:val="00004FA4"/>
    <w:rsid w:val="00007383"/>
    <w:rsid w:val="00007F91"/>
    <w:rsid w:val="0001029E"/>
    <w:rsid w:val="0001220F"/>
    <w:rsid w:val="00013003"/>
    <w:rsid w:val="00014642"/>
    <w:rsid w:val="00014BCB"/>
    <w:rsid w:val="0001707E"/>
    <w:rsid w:val="00022387"/>
    <w:rsid w:val="000224B7"/>
    <w:rsid w:val="00022E82"/>
    <w:rsid w:val="00033DA0"/>
    <w:rsid w:val="000342A6"/>
    <w:rsid w:val="00035650"/>
    <w:rsid w:val="00037529"/>
    <w:rsid w:val="00042195"/>
    <w:rsid w:val="00042BE9"/>
    <w:rsid w:val="00042C89"/>
    <w:rsid w:val="00043D43"/>
    <w:rsid w:val="00043FDC"/>
    <w:rsid w:val="0004740C"/>
    <w:rsid w:val="00051DDC"/>
    <w:rsid w:val="000538B9"/>
    <w:rsid w:val="00053B31"/>
    <w:rsid w:val="00055F65"/>
    <w:rsid w:val="00057600"/>
    <w:rsid w:val="00062538"/>
    <w:rsid w:val="000631A1"/>
    <w:rsid w:val="0006509F"/>
    <w:rsid w:val="00071416"/>
    <w:rsid w:val="0007174D"/>
    <w:rsid w:val="0007200E"/>
    <w:rsid w:val="00073A83"/>
    <w:rsid w:val="00073A8F"/>
    <w:rsid w:val="00073C46"/>
    <w:rsid w:val="000749D8"/>
    <w:rsid w:val="00075E57"/>
    <w:rsid w:val="000769C9"/>
    <w:rsid w:val="000841D5"/>
    <w:rsid w:val="00084D30"/>
    <w:rsid w:val="000955A7"/>
    <w:rsid w:val="00095A46"/>
    <w:rsid w:val="00095A6D"/>
    <w:rsid w:val="00096F20"/>
    <w:rsid w:val="000A07B6"/>
    <w:rsid w:val="000A0B7F"/>
    <w:rsid w:val="000A365B"/>
    <w:rsid w:val="000A3692"/>
    <w:rsid w:val="000A49DA"/>
    <w:rsid w:val="000B0F73"/>
    <w:rsid w:val="000B1554"/>
    <w:rsid w:val="000B2BEA"/>
    <w:rsid w:val="000B3AE9"/>
    <w:rsid w:val="000B648F"/>
    <w:rsid w:val="000B7A8E"/>
    <w:rsid w:val="000C03E3"/>
    <w:rsid w:val="000C0818"/>
    <w:rsid w:val="000C4584"/>
    <w:rsid w:val="000D12AB"/>
    <w:rsid w:val="000D1477"/>
    <w:rsid w:val="000D2E96"/>
    <w:rsid w:val="000D4E53"/>
    <w:rsid w:val="000D6132"/>
    <w:rsid w:val="000D67A7"/>
    <w:rsid w:val="000D7AA7"/>
    <w:rsid w:val="000E06DE"/>
    <w:rsid w:val="000E2714"/>
    <w:rsid w:val="000E2A10"/>
    <w:rsid w:val="000E2F15"/>
    <w:rsid w:val="000E5F41"/>
    <w:rsid w:val="000E6AC5"/>
    <w:rsid w:val="000E6CA2"/>
    <w:rsid w:val="000F021D"/>
    <w:rsid w:val="000F0ACD"/>
    <w:rsid w:val="000F40AB"/>
    <w:rsid w:val="000F6A3C"/>
    <w:rsid w:val="00100F48"/>
    <w:rsid w:val="00107FDE"/>
    <w:rsid w:val="001116F0"/>
    <w:rsid w:val="001131FE"/>
    <w:rsid w:val="00113A81"/>
    <w:rsid w:val="001160C6"/>
    <w:rsid w:val="00123E9C"/>
    <w:rsid w:val="001256BB"/>
    <w:rsid w:val="0012577A"/>
    <w:rsid w:val="001265CB"/>
    <w:rsid w:val="001266E8"/>
    <w:rsid w:val="00126727"/>
    <w:rsid w:val="001319B7"/>
    <w:rsid w:val="001344A8"/>
    <w:rsid w:val="00134E99"/>
    <w:rsid w:val="00135F98"/>
    <w:rsid w:val="00137E7E"/>
    <w:rsid w:val="00140B86"/>
    <w:rsid w:val="00141DBE"/>
    <w:rsid w:val="0014733B"/>
    <w:rsid w:val="001502DA"/>
    <w:rsid w:val="0015123D"/>
    <w:rsid w:val="001517E5"/>
    <w:rsid w:val="001519D1"/>
    <w:rsid w:val="00152804"/>
    <w:rsid w:val="00154404"/>
    <w:rsid w:val="00154466"/>
    <w:rsid w:val="00154704"/>
    <w:rsid w:val="00155B6B"/>
    <w:rsid w:val="00156FFE"/>
    <w:rsid w:val="00160BF6"/>
    <w:rsid w:val="001624FE"/>
    <w:rsid w:val="001634FE"/>
    <w:rsid w:val="001663F1"/>
    <w:rsid w:val="00171AE5"/>
    <w:rsid w:val="00175A2E"/>
    <w:rsid w:val="0017648D"/>
    <w:rsid w:val="0017671E"/>
    <w:rsid w:val="00181077"/>
    <w:rsid w:val="001825D5"/>
    <w:rsid w:val="0018440D"/>
    <w:rsid w:val="001844C8"/>
    <w:rsid w:val="00191B11"/>
    <w:rsid w:val="0019288E"/>
    <w:rsid w:val="00193226"/>
    <w:rsid w:val="001957AB"/>
    <w:rsid w:val="00196222"/>
    <w:rsid w:val="00196750"/>
    <w:rsid w:val="001967A4"/>
    <w:rsid w:val="00196916"/>
    <w:rsid w:val="00197A2C"/>
    <w:rsid w:val="001A2266"/>
    <w:rsid w:val="001A27EB"/>
    <w:rsid w:val="001A2B95"/>
    <w:rsid w:val="001A5984"/>
    <w:rsid w:val="001A6F43"/>
    <w:rsid w:val="001A7569"/>
    <w:rsid w:val="001A75C9"/>
    <w:rsid w:val="001A79CF"/>
    <w:rsid w:val="001B0824"/>
    <w:rsid w:val="001B186F"/>
    <w:rsid w:val="001B2E7F"/>
    <w:rsid w:val="001B4533"/>
    <w:rsid w:val="001B5446"/>
    <w:rsid w:val="001B5D36"/>
    <w:rsid w:val="001B62CD"/>
    <w:rsid w:val="001B6790"/>
    <w:rsid w:val="001B6A3F"/>
    <w:rsid w:val="001C1AE7"/>
    <w:rsid w:val="001C2BF5"/>
    <w:rsid w:val="001C535F"/>
    <w:rsid w:val="001D15E9"/>
    <w:rsid w:val="001D1951"/>
    <w:rsid w:val="001D2F46"/>
    <w:rsid w:val="001D3E12"/>
    <w:rsid w:val="001D4193"/>
    <w:rsid w:val="001D4339"/>
    <w:rsid w:val="001E04C7"/>
    <w:rsid w:val="001E0850"/>
    <w:rsid w:val="001E0F5C"/>
    <w:rsid w:val="001E17B4"/>
    <w:rsid w:val="001E1E23"/>
    <w:rsid w:val="001E5607"/>
    <w:rsid w:val="001E5C3B"/>
    <w:rsid w:val="001F1AF5"/>
    <w:rsid w:val="001F3E4A"/>
    <w:rsid w:val="001F6AA5"/>
    <w:rsid w:val="001F6E56"/>
    <w:rsid w:val="00200802"/>
    <w:rsid w:val="00201E7F"/>
    <w:rsid w:val="00205540"/>
    <w:rsid w:val="0020639F"/>
    <w:rsid w:val="002069B4"/>
    <w:rsid w:val="00213F9A"/>
    <w:rsid w:val="00214013"/>
    <w:rsid w:val="00216D86"/>
    <w:rsid w:val="002201B0"/>
    <w:rsid w:val="00220D4A"/>
    <w:rsid w:val="0022650D"/>
    <w:rsid w:val="00226882"/>
    <w:rsid w:val="0022760C"/>
    <w:rsid w:val="00230BBB"/>
    <w:rsid w:val="002311AF"/>
    <w:rsid w:val="00234161"/>
    <w:rsid w:val="00234C3A"/>
    <w:rsid w:val="002401B9"/>
    <w:rsid w:val="00247CED"/>
    <w:rsid w:val="002510B9"/>
    <w:rsid w:val="00251329"/>
    <w:rsid w:val="00254698"/>
    <w:rsid w:val="0025495B"/>
    <w:rsid w:val="002567A1"/>
    <w:rsid w:val="002573B9"/>
    <w:rsid w:val="002573CE"/>
    <w:rsid w:val="002614A0"/>
    <w:rsid w:val="002626A5"/>
    <w:rsid w:val="00262D16"/>
    <w:rsid w:val="00263B36"/>
    <w:rsid w:val="0026413B"/>
    <w:rsid w:val="00265060"/>
    <w:rsid w:val="00265581"/>
    <w:rsid w:val="002656D8"/>
    <w:rsid w:val="00266EC0"/>
    <w:rsid w:val="002702FB"/>
    <w:rsid w:val="00270810"/>
    <w:rsid w:val="00270D00"/>
    <w:rsid w:val="0027147B"/>
    <w:rsid w:val="0027175D"/>
    <w:rsid w:val="0027194E"/>
    <w:rsid w:val="00273707"/>
    <w:rsid w:val="00274004"/>
    <w:rsid w:val="00274DCC"/>
    <w:rsid w:val="002753D2"/>
    <w:rsid w:val="002764CC"/>
    <w:rsid w:val="00276A92"/>
    <w:rsid w:val="00282104"/>
    <w:rsid w:val="00285415"/>
    <w:rsid w:val="00286C72"/>
    <w:rsid w:val="00287E03"/>
    <w:rsid w:val="002945CD"/>
    <w:rsid w:val="00295B49"/>
    <w:rsid w:val="00296DA0"/>
    <w:rsid w:val="002973C8"/>
    <w:rsid w:val="002A369A"/>
    <w:rsid w:val="002A4A62"/>
    <w:rsid w:val="002A56A5"/>
    <w:rsid w:val="002A5B9D"/>
    <w:rsid w:val="002B0007"/>
    <w:rsid w:val="002B14F9"/>
    <w:rsid w:val="002B4724"/>
    <w:rsid w:val="002B5072"/>
    <w:rsid w:val="002C1487"/>
    <w:rsid w:val="002C262A"/>
    <w:rsid w:val="002C2C8E"/>
    <w:rsid w:val="002C2F70"/>
    <w:rsid w:val="002C32DB"/>
    <w:rsid w:val="002C4030"/>
    <w:rsid w:val="002C6F52"/>
    <w:rsid w:val="002D1392"/>
    <w:rsid w:val="002D1B92"/>
    <w:rsid w:val="002D1D62"/>
    <w:rsid w:val="002D3DE8"/>
    <w:rsid w:val="002D50FB"/>
    <w:rsid w:val="002D7B72"/>
    <w:rsid w:val="002E1FCF"/>
    <w:rsid w:val="002E22B5"/>
    <w:rsid w:val="002E5EDE"/>
    <w:rsid w:val="002E7BB2"/>
    <w:rsid w:val="002F1C3F"/>
    <w:rsid w:val="002F211F"/>
    <w:rsid w:val="002F48CD"/>
    <w:rsid w:val="002F7151"/>
    <w:rsid w:val="002F7338"/>
    <w:rsid w:val="003026E0"/>
    <w:rsid w:val="00304B2C"/>
    <w:rsid w:val="00304D8E"/>
    <w:rsid w:val="00305CD4"/>
    <w:rsid w:val="00313633"/>
    <w:rsid w:val="00314AC7"/>
    <w:rsid w:val="00320B87"/>
    <w:rsid w:val="0032104F"/>
    <w:rsid w:val="00321616"/>
    <w:rsid w:val="00326179"/>
    <w:rsid w:val="00326978"/>
    <w:rsid w:val="00330942"/>
    <w:rsid w:val="00330C23"/>
    <w:rsid w:val="0033329A"/>
    <w:rsid w:val="00336505"/>
    <w:rsid w:val="00336C5F"/>
    <w:rsid w:val="00337367"/>
    <w:rsid w:val="00341F63"/>
    <w:rsid w:val="00343EAC"/>
    <w:rsid w:val="00344FA8"/>
    <w:rsid w:val="00345690"/>
    <w:rsid w:val="0034662C"/>
    <w:rsid w:val="00347057"/>
    <w:rsid w:val="00347347"/>
    <w:rsid w:val="00352BB0"/>
    <w:rsid w:val="00353834"/>
    <w:rsid w:val="0035393D"/>
    <w:rsid w:val="00354DA1"/>
    <w:rsid w:val="003600C4"/>
    <w:rsid w:val="00361415"/>
    <w:rsid w:val="00361663"/>
    <w:rsid w:val="00364CC4"/>
    <w:rsid w:val="003653DC"/>
    <w:rsid w:val="00366B3F"/>
    <w:rsid w:val="00367D38"/>
    <w:rsid w:val="0037312E"/>
    <w:rsid w:val="00373C8E"/>
    <w:rsid w:val="00374327"/>
    <w:rsid w:val="00376B0A"/>
    <w:rsid w:val="0038428B"/>
    <w:rsid w:val="00384A9D"/>
    <w:rsid w:val="00385820"/>
    <w:rsid w:val="00385EB3"/>
    <w:rsid w:val="00391CDF"/>
    <w:rsid w:val="00392A09"/>
    <w:rsid w:val="003945F2"/>
    <w:rsid w:val="00394C8A"/>
    <w:rsid w:val="00395071"/>
    <w:rsid w:val="003959C5"/>
    <w:rsid w:val="00396258"/>
    <w:rsid w:val="003967D8"/>
    <w:rsid w:val="003A1910"/>
    <w:rsid w:val="003A1CF9"/>
    <w:rsid w:val="003A1D9A"/>
    <w:rsid w:val="003B13AC"/>
    <w:rsid w:val="003B3BF2"/>
    <w:rsid w:val="003B3E41"/>
    <w:rsid w:val="003B65D1"/>
    <w:rsid w:val="003B6DD3"/>
    <w:rsid w:val="003C0A6A"/>
    <w:rsid w:val="003C1969"/>
    <w:rsid w:val="003C31E1"/>
    <w:rsid w:val="003C3DC9"/>
    <w:rsid w:val="003C65DA"/>
    <w:rsid w:val="003C711C"/>
    <w:rsid w:val="003C7B8C"/>
    <w:rsid w:val="003D1CCF"/>
    <w:rsid w:val="003D58D0"/>
    <w:rsid w:val="003D60A2"/>
    <w:rsid w:val="003D6372"/>
    <w:rsid w:val="003D6E7C"/>
    <w:rsid w:val="003E0288"/>
    <w:rsid w:val="003E4749"/>
    <w:rsid w:val="003E6C3A"/>
    <w:rsid w:val="003F038D"/>
    <w:rsid w:val="003F03B0"/>
    <w:rsid w:val="003F240E"/>
    <w:rsid w:val="003F3232"/>
    <w:rsid w:val="003F7C91"/>
    <w:rsid w:val="00401319"/>
    <w:rsid w:val="00401F64"/>
    <w:rsid w:val="00403B8D"/>
    <w:rsid w:val="004046F6"/>
    <w:rsid w:val="004061B6"/>
    <w:rsid w:val="00407C02"/>
    <w:rsid w:val="004126B9"/>
    <w:rsid w:val="0041336D"/>
    <w:rsid w:val="004133C3"/>
    <w:rsid w:val="00415481"/>
    <w:rsid w:val="00416FCD"/>
    <w:rsid w:val="0041706C"/>
    <w:rsid w:val="00420EE9"/>
    <w:rsid w:val="00422D8F"/>
    <w:rsid w:val="00425B77"/>
    <w:rsid w:val="0042610E"/>
    <w:rsid w:val="004262FD"/>
    <w:rsid w:val="00426573"/>
    <w:rsid w:val="00427FF2"/>
    <w:rsid w:val="00430521"/>
    <w:rsid w:val="00432D67"/>
    <w:rsid w:val="00434079"/>
    <w:rsid w:val="00435B98"/>
    <w:rsid w:val="0043713B"/>
    <w:rsid w:val="0043740D"/>
    <w:rsid w:val="00440195"/>
    <w:rsid w:val="004413AB"/>
    <w:rsid w:val="004425A3"/>
    <w:rsid w:val="0044401D"/>
    <w:rsid w:val="004520BE"/>
    <w:rsid w:val="00453625"/>
    <w:rsid w:val="00454C8C"/>
    <w:rsid w:val="004565A8"/>
    <w:rsid w:val="00457919"/>
    <w:rsid w:val="004609E3"/>
    <w:rsid w:val="00460AC9"/>
    <w:rsid w:val="004610F7"/>
    <w:rsid w:val="00461A73"/>
    <w:rsid w:val="00461A76"/>
    <w:rsid w:val="00464E8F"/>
    <w:rsid w:val="0046621F"/>
    <w:rsid w:val="00470057"/>
    <w:rsid w:val="004708C6"/>
    <w:rsid w:val="0047187E"/>
    <w:rsid w:val="0047406E"/>
    <w:rsid w:val="0047726E"/>
    <w:rsid w:val="00481BE3"/>
    <w:rsid w:val="00481CD6"/>
    <w:rsid w:val="00482333"/>
    <w:rsid w:val="00485D00"/>
    <w:rsid w:val="00492FE7"/>
    <w:rsid w:val="0049345F"/>
    <w:rsid w:val="00493F8F"/>
    <w:rsid w:val="00493F99"/>
    <w:rsid w:val="004946B1"/>
    <w:rsid w:val="00497F9F"/>
    <w:rsid w:val="004A7B10"/>
    <w:rsid w:val="004B148A"/>
    <w:rsid w:val="004B563F"/>
    <w:rsid w:val="004B68EB"/>
    <w:rsid w:val="004B7AD9"/>
    <w:rsid w:val="004C025A"/>
    <w:rsid w:val="004C1630"/>
    <w:rsid w:val="004C1847"/>
    <w:rsid w:val="004D0990"/>
    <w:rsid w:val="004D0A8C"/>
    <w:rsid w:val="004D16B8"/>
    <w:rsid w:val="004D41ED"/>
    <w:rsid w:val="004D52AA"/>
    <w:rsid w:val="004D7566"/>
    <w:rsid w:val="004D79FA"/>
    <w:rsid w:val="004E0AFF"/>
    <w:rsid w:val="004E1935"/>
    <w:rsid w:val="004E23C2"/>
    <w:rsid w:val="004E4656"/>
    <w:rsid w:val="004E5BC9"/>
    <w:rsid w:val="004E60C9"/>
    <w:rsid w:val="004E7AB8"/>
    <w:rsid w:val="004F0123"/>
    <w:rsid w:val="004F0FD6"/>
    <w:rsid w:val="004F2B3D"/>
    <w:rsid w:val="004F2C4B"/>
    <w:rsid w:val="004F52BC"/>
    <w:rsid w:val="0050048C"/>
    <w:rsid w:val="0050254C"/>
    <w:rsid w:val="00503B2F"/>
    <w:rsid w:val="00503FAB"/>
    <w:rsid w:val="00506C20"/>
    <w:rsid w:val="00506D68"/>
    <w:rsid w:val="00507860"/>
    <w:rsid w:val="00510639"/>
    <w:rsid w:val="005123B0"/>
    <w:rsid w:val="00512C33"/>
    <w:rsid w:val="00515A4F"/>
    <w:rsid w:val="00515D18"/>
    <w:rsid w:val="00516368"/>
    <w:rsid w:val="00516B71"/>
    <w:rsid w:val="005223B7"/>
    <w:rsid w:val="005250AA"/>
    <w:rsid w:val="00525640"/>
    <w:rsid w:val="0053013B"/>
    <w:rsid w:val="00531D51"/>
    <w:rsid w:val="005327B0"/>
    <w:rsid w:val="00533C18"/>
    <w:rsid w:val="00533C23"/>
    <w:rsid w:val="0053463C"/>
    <w:rsid w:val="0053659C"/>
    <w:rsid w:val="0053663A"/>
    <w:rsid w:val="00541172"/>
    <w:rsid w:val="005469D0"/>
    <w:rsid w:val="005474A9"/>
    <w:rsid w:val="00550E7E"/>
    <w:rsid w:val="00552C8A"/>
    <w:rsid w:val="00556440"/>
    <w:rsid w:val="00561676"/>
    <w:rsid w:val="00563A2E"/>
    <w:rsid w:val="00565141"/>
    <w:rsid w:val="00566FA7"/>
    <w:rsid w:val="005707FC"/>
    <w:rsid w:val="00575F22"/>
    <w:rsid w:val="00576E3D"/>
    <w:rsid w:val="0058371B"/>
    <w:rsid w:val="005847F4"/>
    <w:rsid w:val="00584BA0"/>
    <w:rsid w:val="00586204"/>
    <w:rsid w:val="00586304"/>
    <w:rsid w:val="00587227"/>
    <w:rsid w:val="00592EE6"/>
    <w:rsid w:val="00593025"/>
    <w:rsid w:val="00593505"/>
    <w:rsid w:val="00593935"/>
    <w:rsid w:val="005951C0"/>
    <w:rsid w:val="00595B12"/>
    <w:rsid w:val="00596D69"/>
    <w:rsid w:val="005A20A8"/>
    <w:rsid w:val="005A30E8"/>
    <w:rsid w:val="005A41D6"/>
    <w:rsid w:val="005A4287"/>
    <w:rsid w:val="005A65DC"/>
    <w:rsid w:val="005A7165"/>
    <w:rsid w:val="005B11C5"/>
    <w:rsid w:val="005B17F8"/>
    <w:rsid w:val="005B23DE"/>
    <w:rsid w:val="005B2840"/>
    <w:rsid w:val="005B2C3F"/>
    <w:rsid w:val="005B322D"/>
    <w:rsid w:val="005B5AEA"/>
    <w:rsid w:val="005B79C2"/>
    <w:rsid w:val="005D061B"/>
    <w:rsid w:val="005D4E30"/>
    <w:rsid w:val="005D78CA"/>
    <w:rsid w:val="005E0839"/>
    <w:rsid w:val="005E2B1A"/>
    <w:rsid w:val="005E3939"/>
    <w:rsid w:val="005E56FB"/>
    <w:rsid w:val="005F1BE2"/>
    <w:rsid w:val="005F2ADC"/>
    <w:rsid w:val="005F2BFB"/>
    <w:rsid w:val="005F2D96"/>
    <w:rsid w:val="005F2F2D"/>
    <w:rsid w:val="005F436D"/>
    <w:rsid w:val="005F4A81"/>
    <w:rsid w:val="006005E0"/>
    <w:rsid w:val="006017F4"/>
    <w:rsid w:val="00601CC5"/>
    <w:rsid w:val="00604639"/>
    <w:rsid w:val="00604FAC"/>
    <w:rsid w:val="0060563E"/>
    <w:rsid w:val="00606D0D"/>
    <w:rsid w:val="0061011B"/>
    <w:rsid w:val="006120A1"/>
    <w:rsid w:val="00612AD5"/>
    <w:rsid w:val="006161D5"/>
    <w:rsid w:val="00616598"/>
    <w:rsid w:val="0061673D"/>
    <w:rsid w:val="006176AA"/>
    <w:rsid w:val="00620801"/>
    <w:rsid w:val="006228B3"/>
    <w:rsid w:val="006229B6"/>
    <w:rsid w:val="006235BB"/>
    <w:rsid w:val="006254F6"/>
    <w:rsid w:val="00626F11"/>
    <w:rsid w:val="006276FD"/>
    <w:rsid w:val="006311D3"/>
    <w:rsid w:val="00631406"/>
    <w:rsid w:val="00634669"/>
    <w:rsid w:val="006361A3"/>
    <w:rsid w:val="00637C6A"/>
    <w:rsid w:val="006408CF"/>
    <w:rsid w:val="00640B17"/>
    <w:rsid w:val="0064609A"/>
    <w:rsid w:val="00646B9E"/>
    <w:rsid w:val="00650B9B"/>
    <w:rsid w:val="00653C8C"/>
    <w:rsid w:val="00654810"/>
    <w:rsid w:val="00656926"/>
    <w:rsid w:val="0065742B"/>
    <w:rsid w:val="00661595"/>
    <w:rsid w:val="00662744"/>
    <w:rsid w:val="00662DD1"/>
    <w:rsid w:val="00665588"/>
    <w:rsid w:val="00665A79"/>
    <w:rsid w:val="00667CCD"/>
    <w:rsid w:val="006721DC"/>
    <w:rsid w:val="0067325E"/>
    <w:rsid w:val="006745D8"/>
    <w:rsid w:val="006767A5"/>
    <w:rsid w:val="00676F09"/>
    <w:rsid w:val="00682CF6"/>
    <w:rsid w:val="00683FE0"/>
    <w:rsid w:val="00687A94"/>
    <w:rsid w:val="0069050F"/>
    <w:rsid w:val="006905AA"/>
    <w:rsid w:val="00691504"/>
    <w:rsid w:val="00691D9E"/>
    <w:rsid w:val="00692519"/>
    <w:rsid w:val="0069444C"/>
    <w:rsid w:val="00694F85"/>
    <w:rsid w:val="006958CD"/>
    <w:rsid w:val="00695995"/>
    <w:rsid w:val="006A5B6C"/>
    <w:rsid w:val="006A7FB3"/>
    <w:rsid w:val="006B50CE"/>
    <w:rsid w:val="006B7483"/>
    <w:rsid w:val="006B79BA"/>
    <w:rsid w:val="006C169A"/>
    <w:rsid w:val="006C3DB3"/>
    <w:rsid w:val="006C591F"/>
    <w:rsid w:val="006C74B6"/>
    <w:rsid w:val="006C7E20"/>
    <w:rsid w:val="006D2085"/>
    <w:rsid w:val="006D2736"/>
    <w:rsid w:val="006D3452"/>
    <w:rsid w:val="006D3566"/>
    <w:rsid w:val="006D4194"/>
    <w:rsid w:val="006D5EEC"/>
    <w:rsid w:val="006D641B"/>
    <w:rsid w:val="006E087C"/>
    <w:rsid w:val="006E0C42"/>
    <w:rsid w:val="006E0D05"/>
    <w:rsid w:val="006E1784"/>
    <w:rsid w:val="006E222A"/>
    <w:rsid w:val="006E4B16"/>
    <w:rsid w:val="006E6F8B"/>
    <w:rsid w:val="006F0616"/>
    <w:rsid w:val="006F08B0"/>
    <w:rsid w:val="006F0AEB"/>
    <w:rsid w:val="006F3D40"/>
    <w:rsid w:val="006F47E3"/>
    <w:rsid w:val="006F5058"/>
    <w:rsid w:val="006F7AF6"/>
    <w:rsid w:val="006F7DFB"/>
    <w:rsid w:val="00701C81"/>
    <w:rsid w:val="007026E9"/>
    <w:rsid w:val="007049B8"/>
    <w:rsid w:val="00707EFC"/>
    <w:rsid w:val="00712CAE"/>
    <w:rsid w:val="0071345E"/>
    <w:rsid w:val="007142B6"/>
    <w:rsid w:val="00714C0C"/>
    <w:rsid w:val="007163AA"/>
    <w:rsid w:val="007210C2"/>
    <w:rsid w:val="00721DAD"/>
    <w:rsid w:val="00725A20"/>
    <w:rsid w:val="00727036"/>
    <w:rsid w:val="00727DDD"/>
    <w:rsid w:val="00731150"/>
    <w:rsid w:val="00733528"/>
    <w:rsid w:val="00740509"/>
    <w:rsid w:val="00740530"/>
    <w:rsid w:val="007474AE"/>
    <w:rsid w:val="00751D8B"/>
    <w:rsid w:val="00754A5D"/>
    <w:rsid w:val="007573F2"/>
    <w:rsid w:val="007577E1"/>
    <w:rsid w:val="00757842"/>
    <w:rsid w:val="00763206"/>
    <w:rsid w:val="00764988"/>
    <w:rsid w:val="00765C75"/>
    <w:rsid w:val="007701FF"/>
    <w:rsid w:val="00770416"/>
    <w:rsid w:val="0077333D"/>
    <w:rsid w:val="00773372"/>
    <w:rsid w:val="0077605E"/>
    <w:rsid w:val="0077723E"/>
    <w:rsid w:val="0078005D"/>
    <w:rsid w:val="00780642"/>
    <w:rsid w:val="00782A03"/>
    <w:rsid w:val="00785CFE"/>
    <w:rsid w:val="00796A84"/>
    <w:rsid w:val="00797673"/>
    <w:rsid w:val="007A143C"/>
    <w:rsid w:val="007A1B55"/>
    <w:rsid w:val="007A1CE5"/>
    <w:rsid w:val="007A2E9D"/>
    <w:rsid w:val="007A3421"/>
    <w:rsid w:val="007A3F64"/>
    <w:rsid w:val="007A4CD8"/>
    <w:rsid w:val="007A6169"/>
    <w:rsid w:val="007B0529"/>
    <w:rsid w:val="007B2257"/>
    <w:rsid w:val="007B2B95"/>
    <w:rsid w:val="007B468C"/>
    <w:rsid w:val="007B5C8A"/>
    <w:rsid w:val="007B7C84"/>
    <w:rsid w:val="007C18F4"/>
    <w:rsid w:val="007D18A4"/>
    <w:rsid w:val="007D4C89"/>
    <w:rsid w:val="007D5587"/>
    <w:rsid w:val="007D6E69"/>
    <w:rsid w:val="007E6D20"/>
    <w:rsid w:val="007F26FB"/>
    <w:rsid w:val="007F4206"/>
    <w:rsid w:val="007F6560"/>
    <w:rsid w:val="007F72B3"/>
    <w:rsid w:val="007F7DF1"/>
    <w:rsid w:val="0080035F"/>
    <w:rsid w:val="00803088"/>
    <w:rsid w:val="00803575"/>
    <w:rsid w:val="00803655"/>
    <w:rsid w:val="00803D19"/>
    <w:rsid w:val="0080677C"/>
    <w:rsid w:val="00807841"/>
    <w:rsid w:val="00811C16"/>
    <w:rsid w:val="00811CA5"/>
    <w:rsid w:val="00811CAF"/>
    <w:rsid w:val="0081305A"/>
    <w:rsid w:val="008136C4"/>
    <w:rsid w:val="00813A22"/>
    <w:rsid w:val="00814849"/>
    <w:rsid w:val="008219FC"/>
    <w:rsid w:val="008240FA"/>
    <w:rsid w:val="0083248E"/>
    <w:rsid w:val="008328B7"/>
    <w:rsid w:val="00832D6E"/>
    <w:rsid w:val="00832E96"/>
    <w:rsid w:val="008332E6"/>
    <w:rsid w:val="00835080"/>
    <w:rsid w:val="008352F8"/>
    <w:rsid w:val="00836A2B"/>
    <w:rsid w:val="00840519"/>
    <w:rsid w:val="00840938"/>
    <w:rsid w:val="00846D60"/>
    <w:rsid w:val="00847477"/>
    <w:rsid w:val="00847B32"/>
    <w:rsid w:val="00847BC0"/>
    <w:rsid w:val="0085118F"/>
    <w:rsid w:val="00854856"/>
    <w:rsid w:val="008548C1"/>
    <w:rsid w:val="00855AE1"/>
    <w:rsid w:val="00857981"/>
    <w:rsid w:val="00857ECA"/>
    <w:rsid w:val="00861216"/>
    <w:rsid w:val="0086236C"/>
    <w:rsid w:val="008625A1"/>
    <w:rsid w:val="008635F0"/>
    <w:rsid w:val="00864A2D"/>
    <w:rsid w:val="00871063"/>
    <w:rsid w:val="00871A10"/>
    <w:rsid w:val="00871E9E"/>
    <w:rsid w:val="00874785"/>
    <w:rsid w:val="00875D39"/>
    <w:rsid w:val="0087624E"/>
    <w:rsid w:val="00880040"/>
    <w:rsid w:val="00881157"/>
    <w:rsid w:val="00881643"/>
    <w:rsid w:val="00881BD8"/>
    <w:rsid w:val="008842B7"/>
    <w:rsid w:val="00891C6C"/>
    <w:rsid w:val="008A05BE"/>
    <w:rsid w:val="008A0918"/>
    <w:rsid w:val="008A19BA"/>
    <w:rsid w:val="008A2CBF"/>
    <w:rsid w:val="008A3AF2"/>
    <w:rsid w:val="008A4DFE"/>
    <w:rsid w:val="008B0915"/>
    <w:rsid w:val="008B17F1"/>
    <w:rsid w:val="008B1A9C"/>
    <w:rsid w:val="008B321B"/>
    <w:rsid w:val="008C1141"/>
    <w:rsid w:val="008C235E"/>
    <w:rsid w:val="008C2560"/>
    <w:rsid w:val="008C6812"/>
    <w:rsid w:val="008D28F7"/>
    <w:rsid w:val="008D52D1"/>
    <w:rsid w:val="008D6193"/>
    <w:rsid w:val="008E0C16"/>
    <w:rsid w:val="008E147F"/>
    <w:rsid w:val="008E152F"/>
    <w:rsid w:val="008E3CB2"/>
    <w:rsid w:val="008E5D0C"/>
    <w:rsid w:val="008E7700"/>
    <w:rsid w:val="008F01ED"/>
    <w:rsid w:val="008F18A5"/>
    <w:rsid w:val="008F2011"/>
    <w:rsid w:val="008F4A94"/>
    <w:rsid w:val="008F618F"/>
    <w:rsid w:val="009010B9"/>
    <w:rsid w:val="009044DD"/>
    <w:rsid w:val="009050EE"/>
    <w:rsid w:val="009105C2"/>
    <w:rsid w:val="009125E5"/>
    <w:rsid w:val="009145D0"/>
    <w:rsid w:val="00915E7B"/>
    <w:rsid w:val="00917804"/>
    <w:rsid w:val="00917B09"/>
    <w:rsid w:val="00920A5B"/>
    <w:rsid w:val="0092206F"/>
    <w:rsid w:val="00922E96"/>
    <w:rsid w:val="00923415"/>
    <w:rsid w:val="00925F6D"/>
    <w:rsid w:val="00926C73"/>
    <w:rsid w:val="00926F7F"/>
    <w:rsid w:val="0093023D"/>
    <w:rsid w:val="00930D37"/>
    <w:rsid w:val="009315BA"/>
    <w:rsid w:val="009325B6"/>
    <w:rsid w:val="009342B3"/>
    <w:rsid w:val="00934B16"/>
    <w:rsid w:val="00934C24"/>
    <w:rsid w:val="009353B2"/>
    <w:rsid w:val="00935565"/>
    <w:rsid w:val="00940B6D"/>
    <w:rsid w:val="009421DE"/>
    <w:rsid w:val="00942683"/>
    <w:rsid w:val="00945E7D"/>
    <w:rsid w:val="00947FFC"/>
    <w:rsid w:val="00952E40"/>
    <w:rsid w:val="009550F5"/>
    <w:rsid w:val="009566B1"/>
    <w:rsid w:val="009569BC"/>
    <w:rsid w:val="00956A34"/>
    <w:rsid w:val="00956BC9"/>
    <w:rsid w:val="00956CE8"/>
    <w:rsid w:val="00956F6D"/>
    <w:rsid w:val="00960E2F"/>
    <w:rsid w:val="00960F19"/>
    <w:rsid w:val="009628F1"/>
    <w:rsid w:val="0096321A"/>
    <w:rsid w:val="00963381"/>
    <w:rsid w:val="00964EDA"/>
    <w:rsid w:val="0096592B"/>
    <w:rsid w:val="009666B6"/>
    <w:rsid w:val="00971371"/>
    <w:rsid w:val="00971427"/>
    <w:rsid w:val="0097224A"/>
    <w:rsid w:val="00975A2D"/>
    <w:rsid w:val="00976E84"/>
    <w:rsid w:val="00980B3B"/>
    <w:rsid w:val="00980B69"/>
    <w:rsid w:val="00981500"/>
    <w:rsid w:val="00983F6A"/>
    <w:rsid w:val="00986F72"/>
    <w:rsid w:val="00990DEE"/>
    <w:rsid w:val="0099161F"/>
    <w:rsid w:val="00995B59"/>
    <w:rsid w:val="00995F60"/>
    <w:rsid w:val="00996F98"/>
    <w:rsid w:val="009A0ECE"/>
    <w:rsid w:val="009A1CF1"/>
    <w:rsid w:val="009A53E8"/>
    <w:rsid w:val="009B1737"/>
    <w:rsid w:val="009B1DF1"/>
    <w:rsid w:val="009B2A4C"/>
    <w:rsid w:val="009B3704"/>
    <w:rsid w:val="009B43D5"/>
    <w:rsid w:val="009B5A56"/>
    <w:rsid w:val="009B5D48"/>
    <w:rsid w:val="009B63B0"/>
    <w:rsid w:val="009B679A"/>
    <w:rsid w:val="009C2070"/>
    <w:rsid w:val="009C7585"/>
    <w:rsid w:val="009D0376"/>
    <w:rsid w:val="009D2F28"/>
    <w:rsid w:val="009D5966"/>
    <w:rsid w:val="009D6CDE"/>
    <w:rsid w:val="009D75D0"/>
    <w:rsid w:val="009E0CF3"/>
    <w:rsid w:val="009E16B7"/>
    <w:rsid w:val="009E1F3B"/>
    <w:rsid w:val="009E39E4"/>
    <w:rsid w:val="009E5333"/>
    <w:rsid w:val="009E5C92"/>
    <w:rsid w:val="009E778F"/>
    <w:rsid w:val="009E7933"/>
    <w:rsid w:val="009F43C0"/>
    <w:rsid w:val="00A00C72"/>
    <w:rsid w:val="00A01A94"/>
    <w:rsid w:val="00A027E4"/>
    <w:rsid w:val="00A02D04"/>
    <w:rsid w:val="00A07F63"/>
    <w:rsid w:val="00A10E78"/>
    <w:rsid w:val="00A126D0"/>
    <w:rsid w:val="00A1414B"/>
    <w:rsid w:val="00A14F14"/>
    <w:rsid w:val="00A15479"/>
    <w:rsid w:val="00A17005"/>
    <w:rsid w:val="00A1713D"/>
    <w:rsid w:val="00A257F4"/>
    <w:rsid w:val="00A3188E"/>
    <w:rsid w:val="00A31954"/>
    <w:rsid w:val="00A32C75"/>
    <w:rsid w:val="00A351C1"/>
    <w:rsid w:val="00A357C1"/>
    <w:rsid w:val="00A36931"/>
    <w:rsid w:val="00A45A78"/>
    <w:rsid w:val="00A472D1"/>
    <w:rsid w:val="00A527D6"/>
    <w:rsid w:val="00A52A65"/>
    <w:rsid w:val="00A52E34"/>
    <w:rsid w:val="00A53463"/>
    <w:rsid w:val="00A548F2"/>
    <w:rsid w:val="00A55DB6"/>
    <w:rsid w:val="00A56F66"/>
    <w:rsid w:val="00A606F3"/>
    <w:rsid w:val="00A63824"/>
    <w:rsid w:val="00A63DD8"/>
    <w:rsid w:val="00A643D6"/>
    <w:rsid w:val="00A64781"/>
    <w:rsid w:val="00A6691C"/>
    <w:rsid w:val="00A677EA"/>
    <w:rsid w:val="00A7141A"/>
    <w:rsid w:val="00A75F78"/>
    <w:rsid w:val="00A773BA"/>
    <w:rsid w:val="00A77E04"/>
    <w:rsid w:val="00A825C4"/>
    <w:rsid w:val="00A82ADD"/>
    <w:rsid w:val="00A83A7C"/>
    <w:rsid w:val="00A84C52"/>
    <w:rsid w:val="00A87178"/>
    <w:rsid w:val="00A90D93"/>
    <w:rsid w:val="00A910DC"/>
    <w:rsid w:val="00A91AFC"/>
    <w:rsid w:val="00A91C3C"/>
    <w:rsid w:val="00A94C68"/>
    <w:rsid w:val="00AA10A1"/>
    <w:rsid w:val="00AA3544"/>
    <w:rsid w:val="00AA6A6D"/>
    <w:rsid w:val="00AA74D1"/>
    <w:rsid w:val="00AB4700"/>
    <w:rsid w:val="00AB4833"/>
    <w:rsid w:val="00AB486F"/>
    <w:rsid w:val="00AB6A08"/>
    <w:rsid w:val="00AC0396"/>
    <w:rsid w:val="00AC6757"/>
    <w:rsid w:val="00AD24B5"/>
    <w:rsid w:val="00AD2A45"/>
    <w:rsid w:val="00AD3A8D"/>
    <w:rsid w:val="00AD450B"/>
    <w:rsid w:val="00AD4A82"/>
    <w:rsid w:val="00AD635E"/>
    <w:rsid w:val="00AD7560"/>
    <w:rsid w:val="00AD7F84"/>
    <w:rsid w:val="00AE0FCD"/>
    <w:rsid w:val="00AE214B"/>
    <w:rsid w:val="00AE2215"/>
    <w:rsid w:val="00AE224F"/>
    <w:rsid w:val="00AE4C13"/>
    <w:rsid w:val="00AF0BA9"/>
    <w:rsid w:val="00AF274E"/>
    <w:rsid w:val="00AF3523"/>
    <w:rsid w:val="00AF41BC"/>
    <w:rsid w:val="00AF4A88"/>
    <w:rsid w:val="00AF65A8"/>
    <w:rsid w:val="00AF7608"/>
    <w:rsid w:val="00B00056"/>
    <w:rsid w:val="00B014B4"/>
    <w:rsid w:val="00B0212A"/>
    <w:rsid w:val="00B0238D"/>
    <w:rsid w:val="00B0398E"/>
    <w:rsid w:val="00B041B8"/>
    <w:rsid w:val="00B04E8F"/>
    <w:rsid w:val="00B05C9A"/>
    <w:rsid w:val="00B06A18"/>
    <w:rsid w:val="00B06A55"/>
    <w:rsid w:val="00B0702C"/>
    <w:rsid w:val="00B0756C"/>
    <w:rsid w:val="00B10B5D"/>
    <w:rsid w:val="00B12D8F"/>
    <w:rsid w:val="00B14FA3"/>
    <w:rsid w:val="00B15263"/>
    <w:rsid w:val="00B171C2"/>
    <w:rsid w:val="00B201FA"/>
    <w:rsid w:val="00B214B1"/>
    <w:rsid w:val="00B22E98"/>
    <w:rsid w:val="00B23DD4"/>
    <w:rsid w:val="00B26D01"/>
    <w:rsid w:val="00B274E2"/>
    <w:rsid w:val="00B31811"/>
    <w:rsid w:val="00B34BDC"/>
    <w:rsid w:val="00B36A48"/>
    <w:rsid w:val="00B37E1A"/>
    <w:rsid w:val="00B400E3"/>
    <w:rsid w:val="00B41137"/>
    <w:rsid w:val="00B4464C"/>
    <w:rsid w:val="00B44F73"/>
    <w:rsid w:val="00B45607"/>
    <w:rsid w:val="00B47B7B"/>
    <w:rsid w:val="00B52A1D"/>
    <w:rsid w:val="00B53A43"/>
    <w:rsid w:val="00B53EC0"/>
    <w:rsid w:val="00B54E47"/>
    <w:rsid w:val="00B55A56"/>
    <w:rsid w:val="00B56C78"/>
    <w:rsid w:val="00B606A5"/>
    <w:rsid w:val="00B63D77"/>
    <w:rsid w:val="00B65F4D"/>
    <w:rsid w:val="00B6619F"/>
    <w:rsid w:val="00B66276"/>
    <w:rsid w:val="00B67811"/>
    <w:rsid w:val="00B67AFA"/>
    <w:rsid w:val="00B7118E"/>
    <w:rsid w:val="00B7176B"/>
    <w:rsid w:val="00B719E0"/>
    <w:rsid w:val="00B72279"/>
    <w:rsid w:val="00B75C1E"/>
    <w:rsid w:val="00B81628"/>
    <w:rsid w:val="00B81E1F"/>
    <w:rsid w:val="00B83E71"/>
    <w:rsid w:val="00B850FA"/>
    <w:rsid w:val="00B85269"/>
    <w:rsid w:val="00B85598"/>
    <w:rsid w:val="00BA0BF8"/>
    <w:rsid w:val="00BA1C1D"/>
    <w:rsid w:val="00BA1F5F"/>
    <w:rsid w:val="00BA23A1"/>
    <w:rsid w:val="00BA47AA"/>
    <w:rsid w:val="00BA541F"/>
    <w:rsid w:val="00BA6B11"/>
    <w:rsid w:val="00BA7BCF"/>
    <w:rsid w:val="00BA7E2C"/>
    <w:rsid w:val="00BB2543"/>
    <w:rsid w:val="00BB3841"/>
    <w:rsid w:val="00BB50B6"/>
    <w:rsid w:val="00BB54E7"/>
    <w:rsid w:val="00BB6499"/>
    <w:rsid w:val="00BB7719"/>
    <w:rsid w:val="00BC5229"/>
    <w:rsid w:val="00BC5EC2"/>
    <w:rsid w:val="00BD0679"/>
    <w:rsid w:val="00BD10D9"/>
    <w:rsid w:val="00BD3790"/>
    <w:rsid w:val="00BD411F"/>
    <w:rsid w:val="00BD5A3B"/>
    <w:rsid w:val="00BD6E4F"/>
    <w:rsid w:val="00BE0310"/>
    <w:rsid w:val="00BE1BCA"/>
    <w:rsid w:val="00BE2C55"/>
    <w:rsid w:val="00BE4240"/>
    <w:rsid w:val="00BE4E95"/>
    <w:rsid w:val="00BE7B45"/>
    <w:rsid w:val="00BF0AB7"/>
    <w:rsid w:val="00BF2552"/>
    <w:rsid w:val="00BF2AFE"/>
    <w:rsid w:val="00BF649C"/>
    <w:rsid w:val="00BF66AB"/>
    <w:rsid w:val="00C003CC"/>
    <w:rsid w:val="00C00BA1"/>
    <w:rsid w:val="00C01216"/>
    <w:rsid w:val="00C01AED"/>
    <w:rsid w:val="00C02354"/>
    <w:rsid w:val="00C039BC"/>
    <w:rsid w:val="00C05056"/>
    <w:rsid w:val="00C056FC"/>
    <w:rsid w:val="00C0679A"/>
    <w:rsid w:val="00C06A95"/>
    <w:rsid w:val="00C10929"/>
    <w:rsid w:val="00C10D30"/>
    <w:rsid w:val="00C130A1"/>
    <w:rsid w:val="00C166C5"/>
    <w:rsid w:val="00C16D54"/>
    <w:rsid w:val="00C20F68"/>
    <w:rsid w:val="00C217E8"/>
    <w:rsid w:val="00C25BA9"/>
    <w:rsid w:val="00C2657D"/>
    <w:rsid w:val="00C279B0"/>
    <w:rsid w:val="00C3295E"/>
    <w:rsid w:val="00C35085"/>
    <w:rsid w:val="00C35B9C"/>
    <w:rsid w:val="00C3652A"/>
    <w:rsid w:val="00C42043"/>
    <w:rsid w:val="00C44F39"/>
    <w:rsid w:val="00C45AC9"/>
    <w:rsid w:val="00C4697F"/>
    <w:rsid w:val="00C47954"/>
    <w:rsid w:val="00C504A3"/>
    <w:rsid w:val="00C50B2F"/>
    <w:rsid w:val="00C53771"/>
    <w:rsid w:val="00C53ACC"/>
    <w:rsid w:val="00C53EBD"/>
    <w:rsid w:val="00C547DB"/>
    <w:rsid w:val="00C5689F"/>
    <w:rsid w:val="00C56ADF"/>
    <w:rsid w:val="00C60D8C"/>
    <w:rsid w:val="00C61B60"/>
    <w:rsid w:val="00C624CC"/>
    <w:rsid w:val="00C6558B"/>
    <w:rsid w:val="00C70B1D"/>
    <w:rsid w:val="00C721DA"/>
    <w:rsid w:val="00C72978"/>
    <w:rsid w:val="00C74EBE"/>
    <w:rsid w:val="00C768E6"/>
    <w:rsid w:val="00C77AF3"/>
    <w:rsid w:val="00C77C58"/>
    <w:rsid w:val="00C80267"/>
    <w:rsid w:val="00C806CA"/>
    <w:rsid w:val="00C80C01"/>
    <w:rsid w:val="00C83F43"/>
    <w:rsid w:val="00C854A1"/>
    <w:rsid w:val="00C90B98"/>
    <w:rsid w:val="00C90E27"/>
    <w:rsid w:val="00C91CD2"/>
    <w:rsid w:val="00C9202C"/>
    <w:rsid w:val="00C928E9"/>
    <w:rsid w:val="00C9368E"/>
    <w:rsid w:val="00C95983"/>
    <w:rsid w:val="00C9786F"/>
    <w:rsid w:val="00CA030A"/>
    <w:rsid w:val="00CA298C"/>
    <w:rsid w:val="00CA2A1A"/>
    <w:rsid w:val="00CA60AF"/>
    <w:rsid w:val="00CA758F"/>
    <w:rsid w:val="00CA7D1F"/>
    <w:rsid w:val="00CA7F0D"/>
    <w:rsid w:val="00CB0AEC"/>
    <w:rsid w:val="00CB193A"/>
    <w:rsid w:val="00CB3474"/>
    <w:rsid w:val="00CB39A1"/>
    <w:rsid w:val="00CB3A24"/>
    <w:rsid w:val="00CB3D0B"/>
    <w:rsid w:val="00CB7BA0"/>
    <w:rsid w:val="00CC0200"/>
    <w:rsid w:val="00CC1082"/>
    <w:rsid w:val="00CC63DE"/>
    <w:rsid w:val="00CC6F89"/>
    <w:rsid w:val="00CD7D1C"/>
    <w:rsid w:val="00CD7FF0"/>
    <w:rsid w:val="00CE297D"/>
    <w:rsid w:val="00CE4F9D"/>
    <w:rsid w:val="00CE6C21"/>
    <w:rsid w:val="00CE6CA1"/>
    <w:rsid w:val="00CE79EB"/>
    <w:rsid w:val="00CF121D"/>
    <w:rsid w:val="00CF7378"/>
    <w:rsid w:val="00D049C4"/>
    <w:rsid w:val="00D0519F"/>
    <w:rsid w:val="00D072CE"/>
    <w:rsid w:val="00D07461"/>
    <w:rsid w:val="00D07C58"/>
    <w:rsid w:val="00D07E86"/>
    <w:rsid w:val="00D1098B"/>
    <w:rsid w:val="00D109C8"/>
    <w:rsid w:val="00D10DBC"/>
    <w:rsid w:val="00D11144"/>
    <w:rsid w:val="00D119B5"/>
    <w:rsid w:val="00D12127"/>
    <w:rsid w:val="00D13875"/>
    <w:rsid w:val="00D138DF"/>
    <w:rsid w:val="00D13FE5"/>
    <w:rsid w:val="00D142E9"/>
    <w:rsid w:val="00D21C21"/>
    <w:rsid w:val="00D22402"/>
    <w:rsid w:val="00D224BA"/>
    <w:rsid w:val="00D23463"/>
    <w:rsid w:val="00D258BA"/>
    <w:rsid w:val="00D25BEE"/>
    <w:rsid w:val="00D27D68"/>
    <w:rsid w:val="00D31D18"/>
    <w:rsid w:val="00D324B9"/>
    <w:rsid w:val="00D33834"/>
    <w:rsid w:val="00D352B7"/>
    <w:rsid w:val="00D360DC"/>
    <w:rsid w:val="00D364B9"/>
    <w:rsid w:val="00D37BCD"/>
    <w:rsid w:val="00D422EC"/>
    <w:rsid w:val="00D430A3"/>
    <w:rsid w:val="00D4359A"/>
    <w:rsid w:val="00D43917"/>
    <w:rsid w:val="00D4597F"/>
    <w:rsid w:val="00D463A1"/>
    <w:rsid w:val="00D53B3B"/>
    <w:rsid w:val="00D53BCC"/>
    <w:rsid w:val="00D54655"/>
    <w:rsid w:val="00D556CA"/>
    <w:rsid w:val="00D6024C"/>
    <w:rsid w:val="00D606AE"/>
    <w:rsid w:val="00D60BFF"/>
    <w:rsid w:val="00D61083"/>
    <w:rsid w:val="00D656BF"/>
    <w:rsid w:val="00D67783"/>
    <w:rsid w:val="00D67A77"/>
    <w:rsid w:val="00D67AAC"/>
    <w:rsid w:val="00D70BEF"/>
    <w:rsid w:val="00D71569"/>
    <w:rsid w:val="00D72F01"/>
    <w:rsid w:val="00D73C3B"/>
    <w:rsid w:val="00D75891"/>
    <w:rsid w:val="00D76031"/>
    <w:rsid w:val="00D77FBD"/>
    <w:rsid w:val="00D82B2A"/>
    <w:rsid w:val="00D8590B"/>
    <w:rsid w:val="00D8595B"/>
    <w:rsid w:val="00D86271"/>
    <w:rsid w:val="00D86DC6"/>
    <w:rsid w:val="00D9340C"/>
    <w:rsid w:val="00D93C42"/>
    <w:rsid w:val="00D93F75"/>
    <w:rsid w:val="00D9651B"/>
    <w:rsid w:val="00D97B75"/>
    <w:rsid w:val="00D97C32"/>
    <w:rsid w:val="00DA1B54"/>
    <w:rsid w:val="00DA1C4E"/>
    <w:rsid w:val="00DA5B02"/>
    <w:rsid w:val="00DA7676"/>
    <w:rsid w:val="00DB01E9"/>
    <w:rsid w:val="00DB3132"/>
    <w:rsid w:val="00DB3468"/>
    <w:rsid w:val="00DB4ECD"/>
    <w:rsid w:val="00DB5518"/>
    <w:rsid w:val="00DB5813"/>
    <w:rsid w:val="00DB5A09"/>
    <w:rsid w:val="00DB5CF1"/>
    <w:rsid w:val="00DB5D03"/>
    <w:rsid w:val="00DC0A11"/>
    <w:rsid w:val="00DC6B79"/>
    <w:rsid w:val="00DC7251"/>
    <w:rsid w:val="00DC77AE"/>
    <w:rsid w:val="00DD0116"/>
    <w:rsid w:val="00DD1692"/>
    <w:rsid w:val="00DD2223"/>
    <w:rsid w:val="00DD45DC"/>
    <w:rsid w:val="00DD6A84"/>
    <w:rsid w:val="00DE1053"/>
    <w:rsid w:val="00DE2162"/>
    <w:rsid w:val="00DE2432"/>
    <w:rsid w:val="00DE621F"/>
    <w:rsid w:val="00DF1684"/>
    <w:rsid w:val="00DF1E93"/>
    <w:rsid w:val="00DF3791"/>
    <w:rsid w:val="00DF3C49"/>
    <w:rsid w:val="00DF6170"/>
    <w:rsid w:val="00DF7C8F"/>
    <w:rsid w:val="00E01989"/>
    <w:rsid w:val="00E0212A"/>
    <w:rsid w:val="00E02ACD"/>
    <w:rsid w:val="00E030AD"/>
    <w:rsid w:val="00E03879"/>
    <w:rsid w:val="00E078C0"/>
    <w:rsid w:val="00E07ECF"/>
    <w:rsid w:val="00E11F36"/>
    <w:rsid w:val="00E1282F"/>
    <w:rsid w:val="00E16DBE"/>
    <w:rsid w:val="00E20B53"/>
    <w:rsid w:val="00E22B60"/>
    <w:rsid w:val="00E24AF4"/>
    <w:rsid w:val="00E24C3A"/>
    <w:rsid w:val="00E25F1F"/>
    <w:rsid w:val="00E27376"/>
    <w:rsid w:val="00E32F04"/>
    <w:rsid w:val="00E33049"/>
    <w:rsid w:val="00E33DF2"/>
    <w:rsid w:val="00E351AA"/>
    <w:rsid w:val="00E35876"/>
    <w:rsid w:val="00E365C6"/>
    <w:rsid w:val="00E37DFD"/>
    <w:rsid w:val="00E40E1A"/>
    <w:rsid w:val="00E42DA4"/>
    <w:rsid w:val="00E431D2"/>
    <w:rsid w:val="00E43C94"/>
    <w:rsid w:val="00E4418F"/>
    <w:rsid w:val="00E44A8B"/>
    <w:rsid w:val="00E46932"/>
    <w:rsid w:val="00E46CFD"/>
    <w:rsid w:val="00E52AAF"/>
    <w:rsid w:val="00E52C7E"/>
    <w:rsid w:val="00E55851"/>
    <w:rsid w:val="00E56BD4"/>
    <w:rsid w:val="00E57B02"/>
    <w:rsid w:val="00E61169"/>
    <w:rsid w:val="00E6146B"/>
    <w:rsid w:val="00E62ACF"/>
    <w:rsid w:val="00E65630"/>
    <w:rsid w:val="00E65F7A"/>
    <w:rsid w:val="00E759E7"/>
    <w:rsid w:val="00E7734A"/>
    <w:rsid w:val="00E80C67"/>
    <w:rsid w:val="00E812E4"/>
    <w:rsid w:val="00E814C9"/>
    <w:rsid w:val="00E81F65"/>
    <w:rsid w:val="00E84EDF"/>
    <w:rsid w:val="00E86CD6"/>
    <w:rsid w:val="00E924EE"/>
    <w:rsid w:val="00E92C29"/>
    <w:rsid w:val="00E931D4"/>
    <w:rsid w:val="00E936B0"/>
    <w:rsid w:val="00E9414F"/>
    <w:rsid w:val="00E94DDE"/>
    <w:rsid w:val="00E94DF9"/>
    <w:rsid w:val="00E963BF"/>
    <w:rsid w:val="00E96E81"/>
    <w:rsid w:val="00E97D43"/>
    <w:rsid w:val="00EA2B04"/>
    <w:rsid w:val="00EA30C1"/>
    <w:rsid w:val="00EA3D16"/>
    <w:rsid w:val="00EA5E1E"/>
    <w:rsid w:val="00EA7A95"/>
    <w:rsid w:val="00EB1A87"/>
    <w:rsid w:val="00EB1C96"/>
    <w:rsid w:val="00EB2E86"/>
    <w:rsid w:val="00EB309E"/>
    <w:rsid w:val="00EB52F0"/>
    <w:rsid w:val="00EB5897"/>
    <w:rsid w:val="00EC108B"/>
    <w:rsid w:val="00EC13CC"/>
    <w:rsid w:val="00EC1A3B"/>
    <w:rsid w:val="00EC4ADC"/>
    <w:rsid w:val="00EC4BC2"/>
    <w:rsid w:val="00EC640E"/>
    <w:rsid w:val="00EC68EB"/>
    <w:rsid w:val="00ED052E"/>
    <w:rsid w:val="00ED0F34"/>
    <w:rsid w:val="00ED252A"/>
    <w:rsid w:val="00ED2C84"/>
    <w:rsid w:val="00ED438F"/>
    <w:rsid w:val="00ED5261"/>
    <w:rsid w:val="00ED64FF"/>
    <w:rsid w:val="00ED6E38"/>
    <w:rsid w:val="00EE4144"/>
    <w:rsid w:val="00EE42F2"/>
    <w:rsid w:val="00EE6416"/>
    <w:rsid w:val="00EE6AF5"/>
    <w:rsid w:val="00EE6FC2"/>
    <w:rsid w:val="00EE70D4"/>
    <w:rsid w:val="00EE7634"/>
    <w:rsid w:val="00EE78F7"/>
    <w:rsid w:val="00EF00DC"/>
    <w:rsid w:val="00EF3382"/>
    <w:rsid w:val="00EF3448"/>
    <w:rsid w:val="00EF3868"/>
    <w:rsid w:val="00EF4D92"/>
    <w:rsid w:val="00F01AAD"/>
    <w:rsid w:val="00F01F9B"/>
    <w:rsid w:val="00F02F5F"/>
    <w:rsid w:val="00F04C08"/>
    <w:rsid w:val="00F066EC"/>
    <w:rsid w:val="00F0799C"/>
    <w:rsid w:val="00F107B4"/>
    <w:rsid w:val="00F164A8"/>
    <w:rsid w:val="00F222A9"/>
    <w:rsid w:val="00F252A9"/>
    <w:rsid w:val="00F2579E"/>
    <w:rsid w:val="00F26132"/>
    <w:rsid w:val="00F26786"/>
    <w:rsid w:val="00F3136D"/>
    <w:rsid w:val="00F32961"/>
    <w:rsid w:val="00F35219"/>
    <w:rsid w:val="00F401C9"/>
    <w:rsid w:val="00F41B1A"/>
    <w:rsid w:val="00F4352E"/>
    <w:rsid w:val="00F46C55"/>
    <w:rsid w:val="00F500FC"/>
    <w:rsid w:val="00F51D68"/>
    <w:rsid w:val="00F524FB"/>
    <w:rsid w:val="00F545AC"/>
    <w:rsid w:val="00F55CB5"/>
    <w:rsid w:val="00F564D7"/>
    <w:rsid w:val="00F578D7"/>
    <w:rsid w:val="00F57F8E"/>
    <w:rsid w:val="00F62AEF"/>
    <w:rsid w:val="00F636BB"/>
    <w:rsid w:val="00F6678D"/>
    <w:rsid w:val="00F669E7"/>
    <w:rsid w:val="00F703B7"/>
    <w:rsid w:val="00F71D94"/>
    <w:rsid w:val="00F72156"/>
    <w:rsid w:val="00F7347E"/>
    <w:rsid w:val="00F778F4"/>
    <w:rsid w:val="00F802F2"/>
    <w:rsid w:val="00F808DB"/>
    <w:rsid w:val="00F80AC9"/>
    <w:rsid w:val="00F81CB8"/>
    <w:rsid w:val="00F829F7"/>
    <w:rsid w:val="00F82D2A"/>
    <w:rsid w:val="00F86251"/>
    <w:rsid w:val="00F87197"/>
    <w:rsid w:val="00F87606"/>
    <w:rsid w:val="00F922CD"/>
    <w:rsid w:val="00F92CAD"/>
    <w:rsid w:val="00F94020"/>
    <w:rsid w:val="00F945AD"/>
    <w:rsid w:val="00F95718"/>
    <w:rsid w:val="00F977AF"/>
    <w:rsid w:val="00F97C1C"/>
    <w:rsid w:val="00FA0E7B"/>
    <w:rsid w:val="00FA456E"/>
    <w:rsid w:val="00FA704D"/>
    <w:rsid w:val="00FA712E"/>
    <w:rsid w:val="00FA71BB"/>
    <w:rsid w:val="00FB0437"/>
    <w:rsid w:val="00FB2AD3"/>
    <w:rsid w:val="00FB2B47"/>
    <w:rsid w:val="00FB4738"/>
    <w:rsid w:val="00FB5B39"/>
    <w:rsid w:val="00FB5C6C"/>
    <w:rsid w:val="00FC2A04"/>
    <w:rsid w:val="00FC3029"/>
    <w:rsid w:val="00FC4628"/>
    <w:rsid w:val="00FD0928"/>
    <w:rsid w:val="00FD0B20"/>
    <w:rsid w:val="00FD2B38"/>
    <w:rsid w:val="00FD3E71"/>
    <w:rsid w:val="00FE00E6"/>
    <w:rsid w:val="00FE1E67"/>
    <w:rsid w:val="00FE4D0F"/>
    <w:rsid w:val="00FE5247"/>
    <w:rsid w:val="00FE6952"/>
    <w:rsid w:val="00FF2627"/>
    <w:rsid w:val="00FF265D"/>
    <w:rsid w:val="00FF3DBD"/>
    <w:rsid w:val="00FF4290"/>
    <w:rsid w:val="00FF44E3"/>
    <w:rsid w:val="00FF50A6"/>
    <w:rsid w:val="00FF5B5E"/>
    <w:rsid w:val="00FF6998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ADCD2"/>
  <w14:defaultImageDpi w14:val="300"/>
  <w15:docId w15:val="{F7E9CAF3-0B50-AA48-84EC-EC83F70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4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E172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1D10"/>
    <w:pPr>
      <w:ind w:left="720"/>
      <w:contextualSpacing/>
    </w:pPr>
  </w:style>
  <w:style w:type="character" w:styleId="Hyperlink">
    <w:name w:val="Hyperlink"/>
    <w:rsid w:val="00D144A9"/>
    <w:rPr>
      <w:color w:val="0000FF"/>
      <w:u w:val="single"/>
    </w:rPr>
  </w:style>
  <w:style w:type="paragraph" w:customStyle="1" w:styleId="Heading1Form">
    <w:name w:val="Heading 1 Form"/>
    <w:basedOn w:val="Heading1"/>
    <w:qFormat/>
    <w:rsid w:val="009E172E"/>
    <w:pPr>
      <w:keepNext w:val="0"/>
      <w:pBdr>
        <w:bottom w:val="single" w:sz="4" w:space="1" w:color="auto"/>
      </w:pBdr>
      <w:spacing w:before="360" w:after="120"/>
    </w:pPr>
    <w:rPr>
      <w:rFonts w:ascii="Gill Sans MT" w:eastAsia="Times" w:hAnsi="Gill Sans MT"/>
      <w:bCs w:val="0"/>
      <w:caps/>
      <w:noProof/>
      <w:kern w:val="0"/>
      <w:sz w:val="24"/>
      <w:szCs w:val="24"/>
      <w:lang w:val="x-none"/>
    </w:rPr>
  </w:style>
  <w:style w:type="character" w:customStyle="1" w:styleId="Heading1Char">
    <w:name w:val="Heading 1 Char"/>
    <w:link w:val="Heading1"/>
    <w:rsid w:val="009E172E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customStyle="1" w:styleId="body">
    <w:name w:val="body"/>
    <w:basedOn w:val="Normal"/>
    <w:uiPriority w:val="99"/>
    <w:rsid w:val="00C44B7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grotesque-Regular" w:hAnsi="Geogrotesque-Regular" w:cs="Geogrotesque-Regular"/>
      <w:color w:val="000000"/>
      <w:lang w:val="en-GB"/>
    </w:rPr>
  </w:style>
  <w:style w:type="paragraph" w:customStyle="1" w:styleId="BasicParagraph">
    <w:name w:val="[Basic Paragraph]"/>
    <w:basedOn w:val="Normal"/>
    <w:uiPriority w:val="99"/>
    <w:rsid w:val="00973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AD50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06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D50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06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D2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D2A4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0C72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6F47E3"/>
  </w:style>
  <w:style w:type="character" w:customStyle="1" w:styleId="FootnoteTextChar">
    <w:name w:val="Footnote Text Char"/>
    <w:basedOn w:val="DefaultParagraphFont"/>
    <w:link w:val="FootnoteText"/>
    <w:rsid w:val="006F47E3"/>
    <w:rPr>
      <w:sz w:val="24"/>
      <w:szCs w:val="24"/>
    </w:rPr>
  </w:style>
  <w:style w:type="character" w:styleId="FootnoteReference">
    <w:name w:val="footnote reference"/>
    <w:basedOn w:val="DefaultParagraphFont"/>
    <w:rsid w:val="006F47E3"/>
    <w:rPr>
      <w:vertAlign w:val="superscript"/>
    </w:rPr>
  </w:style>
  <w:style w:type="character" w:styleId="PageNumber">
    <w:name w:val="page number"/>
    <w:basedOn w:val="DefaultParagraphFont"/>
    <w:rsid w:val="00F51D68"/>
  </w:style>
  <w:style w:type="character" w:styleId="UnresolvedMention">
    <w:name w:val="Unresolved Mention"/>
    <w:basedOn w:val="DefaultParagraphFont"/>
    <w:uiPriority w:val="99"/>
    <w:semiHidden/>
    <w:unhideWhenUsed/>
    <w:rsid w:val="00406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45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45D8"/>
  </w:style>
  <w:style w:type="paragraph" w:styleId="Revision">
    <w:name w:val="Revision"/>
    <w:hidden/>
    <w:semiHidden/>
    <w:rsid w:val="00BF255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7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E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171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3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1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909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15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72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06231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41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ir@theunconformity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Graphic Detail</Company>
  <LinksUpToDate>false</LinksUpToDate>
  <CharactersWithSpaces>4003</CharactersWithSpaces>
  <SharedDoc>false</SharedDoc>
  <HLinks>
    <vt:vector size="6" baseType="variant">
      <vt:variant>
        <vt:i4>3342395</vt:i4>
      </vt:variant>
      <vt:variant>
        <vt:i4>2048</vt:i4>
      </vt:variant>
      <vt:variant>
        <vt:i4>1025</vt:i4>
      </vt:variant>
      <vt:variant>
        <vt:i4>1</vt:i4>
      </vt:variant>
      <vt:variant>
        <vt:lpwstr>Unconformity_Mono_Office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Jess Robinson</cp:lastModifiedBy>
  <cp:revision>3</cp:revision>
  <cp:lastPrinted>2016-03-29T22:25:00Z</cp:lastPrinted>
  <dcterms:created xsi:type="dcterms:W3CDTF">2023-11-24T05:51:00Z</dcterms:created>
  <dcterms:modified xsi:type="dcterms:W3CDTF">2023-11-24T06:03:00Z</dcterms:modified>
</cp:coreProperties>
</file>